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EB0E" w14:textId="77777777" w:rsidR="009C465F" w:rsidRDefault="00656C3C">
      <w:pPr>
        <w:spacing w:after="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C</w:t>
      </w:r>
      <w:r>
        <w:rPr>
          <w:b/>
          <w:sz w:val="28"/>
          <w:szCs w:val="28"/>
        </w:rPr>
        <w:t xml:space="preserve">OVID-19 and the Prevention and Control of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5FC240D" wp14:editId="14FFF458">
            <wp:simplePos x="0" y="0"/>
            <wp:positionH relativeFrom="column">
              <wp:posOffset>5485130</wp:posOffset>
            </wp:positionH>
            <wp:positionV relativeFrom="paragraph">
              <wp:posOffset>-429893</wp:posOffset>
            </wp:positionV>
            <wp:extent cx="1140460" cy="885825"/>
            <wp:effectExtent l="0" t="0" r="0" b="0"/>
            <wp:wrapSquare wrapText="bothSides" distT="0" distB="0" distL="0" distR="0"/>
            <wp:docPr id="45" name="image31.jpg" descr="Fin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Final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7578AA" w14:textId="77777777" w:rsidR="009C465F" w:rsidRDefault="00656C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Non-Communicable Diseases (NCDs) </w:t>
      </w:r>
    </w:p>
    <w:p w14:paraId="47A2DFE8" w14:textId="77777777" w:rsidR="009C465F" w:rsidRDefault="00656C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Competitive Grants Round</w:t>
      </w:r>
    </w:p>
    <w:p w14:paraId="4E74B26E" w14:textId="77777777" w:rsidR="009C465F" w:rsidRPr="00733ED9" w:rsidRDefault="00656C3C">
      <w:pPr>
        <w:spacing w:after="0"/>
        <w:jc w:val="center"/>
        <w:rPr>
          <w:b/>
          <w:sz w:val="24"/>
          <w:szCs w:val="24"/>
        </w:rPr>
      </w:pPr>
      <w:r w:rsidRPr="00733ED9">
        <w:rPr>
          <w:b/>
          <w:sz w:val="24"/>
          <w:szCs w:val="24"/>
        </w:rPr>
        <w:t>July 2020</w:t>
      </w:r>
    </w:p>
    <w:p w14:paraId="5D057DF5" w14:textId="023DC5A0" w:rsidR="009C465F" w:rsidRDefault="00656C3C" w:rsidP="00733ED9">
      <w:pPr>
        <w:spacing w:after="0"/>
        <w:rPr>
          <w:b/>
          <w:sz w:val="24"/>
          <w:szCs w:val="24"/>
        </w:rPr>
      </w:pPr>
      <w:r w:rsidRPr="00733ED9">
        <w:rPr>
          <w:b/>
          <w:sz w:val="24"/>
          <w:szCs w:val="24"/>
        </w:rPr>
        <w:t>Funding Guidelines</w:t>
      </w:r>
    </w:p>
    <w:p w14:paraId="36BDF80C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</w:t>
      </w:r>
    </w:p>
    <w:p w14:paraId="30E1A83F" w14:textId="77777777" w:rsidR="009C465F" w:rsidRDefault="00656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of late-June 2020, Tonga currently remains free from COVID-19 infections. As a result, restrictions on the gathering and movement of people due to COVID-19 risks, introduced in April 2020, have been reduced. However, once Tonga’s borders open to international travellers, the risk of COVID-19 transmission will increase. This means there is a very real possibility that those restrictions may have to be re-introduced, including community lockdowns, possibly for an extended </w:t>
      </w:r>
      <w:proofErr w:type="gramStart"/>
      <w:r>
        <w:rPr>
          <w:sz w:val="24"/>
          <w:szCs w:val="24"/>
        </w:rPr>
        <w:t>period of time</w:t>
      </w:r>
      <w:proofErr w:type="gramEnd"/>
      <w:r>
        <w:rPr>
          <w:sz w:val="24"/>
          <w:szCs w:val="24"/>
        </w:rPr>
        <w:t xml:space="preserve">. </w:t>
      </w:r>
    </w:p>
    <w:p w14:paraId="5C004217" w14:textId="77777777" w:rsidR="009C465F" w:rsidRDefault="009C465F">
      <w:pPr>
        <w:spacing w:after="0"/>
        <w:rPr>
          <w:sz w:val="24"/>
          <w:szCs w:val="24"/>
        </w:rPr>
      </w:pPr>
    </w:p>
    <w:p w14:paraId="10F457F5" w14:textId="77777777" w:rsidR="009C465F" w:rsidRDefault="00656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restrictions present some unique challenges for the prevention and control of Non-Communicable Diseases (NCDs).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>, through this grant round, is seeking to support organisations to deliver projects to assist the Tongan community prepare for, and adapt to, the impacts COVID-19 restrictions may have on the risk factors for NCDs. This grant round is supported by the Australian Government Department of Foreign Affairs and Trade (DFAT).</w:t>
      </w:r>
    </w:p>
    <w:p w14:paraId="08DEFF30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6DF09C37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</w:p>
    <w:p w14:paraId="42A5EAA2" w14:textId="77777777" w:rsidR="009C465F" w:rsidRDefault="00656C3C">
      <w:pPr>
        <w:spacing w:after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 impacts on people living with NCDS</w:t>
      </w:r>
    </w:p>
    <w:p w14:paraId="72271E0B" w14:textId="77777777" w:rsidR="009C465F" w:rsidRDefault="00656C3C">
      <w:pPr>
        <w:spacing w:after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Older people and people living with NCDs, such as: Diabetes, heart disease and lung conditions, are at significantly greater risk of developing more severe symptoms of COVID-19 and of dying from the disease. During this COVID-19 pandemic, it is very important that all people, especially those living with NCDs, their families and carers must f</w:t>
      </w:r>
      <w:r>
        <w:rPr>
          <w:color w:val="000000"/>
          <w:sz w:val="24"/>
          <w:szCs w:val="24"/>
        </w:rPr>
        <w:t xml:space="preserve">ollow government advice on hygiene and </w:t>
      </w:r>
      <w:r>
        <w:rPr>
          <w:sz w:val="24"/>
          <w:szCs w:val="24"/>
        </w:rPr>
        <w:t>physical</w:t>
      </w:r>
      <w:r>
        <w:rPr>
          <w:color w:val="000000"/>
          <w:sz w:val="24"/>
          <w:szCs w:val="24"/>
        </w:rPr>
        <w:t xml:space="preserve"> distancin</w:t>
      </w:r>
      <w:r>
        <w:rPr>
          <w:sz w:val="24"/>
          <w:szCs w:val="24"/>
        </w:rPr>
        <w:t>g and c</w:t>
      </w:r>
      <w:r>
        <w:rPr>
          <w:color w:val="000000"/>
          <w:sz w:val="24"/>
          <w:szCs w:val="24"/>
        </w:rPr>
        <w:t>ontinue to live healthy lives, an</w:t>
      </w:r>
      <w:r>
        <w:rPr>
          <w:sz w:val="24"/>
          <w:szCs w:val="24"/>
        </w:rPr>
        <w:t xml:space="preserve">d </w:t>
      </w:r>
      <w:r>
        <w:rPr>
          <w:color w:val="000000"/>
          <w:sz w:val="24"/>
          <w:szCs w:val="24"/>
        </w:rPr>
        <w:t>to seek support and advice from their health practitioners during any COVID-19 related restrictions or lockdowns.</w:t>
      </w:r>
    </w:p>
    <w:p w14:paraId="61B879FD" w14:textId="77777777" w:rsidR="009C465F" w:rsidRDefault="009C46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color w:val="000000"/>
          <w:sz w:val="24"/>
          <w:szCs w:val="24"/>
        </w:rPr>
      </w:pPr>
    </w:p>
    <w:p w14:paraId="7D2CD19F" w14:textId="77777777" w:rsidR="009C465F" w:rsidRDefault="00656C3C">
      <w:pPr>
        <w:spacing w:after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NCD risk factors of COVID-19 restrictions</w:t>
      </w:r>
    </w:p>
    <w:p w14:paraId="3B72C47C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Ongoing restrictions on the gathering and movement of people may impact on:</w:t>
      </w:r>
    </w:p>
    <w:p w14:paraId="3CE8AF79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Food security through </w:t>
      </w:r>
      <w:r>
        <w:rPr>
          <w:sz w:val="24"/>
          <w:szCs w:val="24"/>
        </w:rPr>
        <w:t>restricting</w:t>
      </w:r>
      <w:r>
        <w:rPr>
          <w:color w:val="000000"/>
          <w:sz w:val="24"/>
          <w:szCs w:val="24"/>
        </w:rPr>
        <w:t xml:space="preserve"> the production, </w:t>
      </w:r>
      <w:proofErr w:type="gramStart"/>
      <w:r>
        <w:rPr>
          <w:color w:val="000000"/>
          <w:sz w:val="24"/>
          <w:szCs w:val="24"/>
        </w:rPr>
        <w:t>supply</w:t>
      </w:r>
      <w:proofErr w:type="gramEnd"/>
      <w:r>
        <w:rPr>
          <w:color w:val="000000"/>
          <w:sz w:val="24"/>
          <w:szCs w:val="24"/>
        </w:rPr>
        <w:t xml:space="preserve"> and access to fresh healthy food</w:t>
      </w:r>
    </w:p>
    <w:p w14:paraId="45A09A69" w14:textId="77777777" w:rsidR="009C465F" w:rsidRDefault="00656C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community becoming more reliant on unhealthy processed foods</w:t>
      </w:r>
    </w:p>
    <w:p w14:paraId="3D5085BC" w14:textId="77777777" w:rsidR="009C465F" w:rsidRDefault="00656C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Reduced access to physical activity, due to restrictions on sports, </w:t>
      </w:r>
      <w:proofErr w:type="gramStart"/>
      <w:r>
        <w:rPr>
          <w:color w:val="000000"/>
          <w:sz w:val="24"/>
          <w:szCs w:val="24"/>
        </w:rPr>
        <w:t>work</w:t>
      </w:r>
      <w:proofErr w:type="gramEnd"/>
      <w:r>
        <w:rPr>
          <w:color w:val="000000"/>
          <w:sz w:val="24"/>
          <w:szCs w:val="24"/>
        </w:rPr>
        <w:t xml:space="preserve"> and social gatherings</w:t>
      </w:r>
    </w:p>
    <w:p w14:paraId="55276419" w14:textId="77777777" w:rsidR="009C465F" w:rsidRDefault="00656C3C">
      <w:pPr>
        <w:numPr>
          <w:ilvl w:val="0"/>
          <w:numId w:val="1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Increased consumption of alcohol, due to the stress and anxiety of long-term restrictions and lockdowns </w:t>
      </w:r>
    </w:p>
    <w:p w14:paraId="6337F503" w14:textId="77777777" w:rsidR="009C465F" w:rsidRDefault="00656C3C">
      <w:pPr>
        <w:numPr>
          <w:ilvl w:val="0"/>
          <w:numId w:val="13"/>
        </w:numPr>
        <w:spacing w:after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Increased tobacco consumption, due the stress and anxiety of long-term restrictions and lockdowns</w:t>
      </w:r>
    </w:p>
    <w:p w14:paraId="74BF5D70" w14:textId="77777777" w:rsidR="009C465F" w:rsidRDefault="009C465F">
      <w:pPr>
        <w:spacing w:after="0"/>
        <w:jc w:val="left"/>
        <w:rPr>
          <w:sz w:val="24"/>
          <w:szCs w:val="24"/>
          <w:u w:val="single"/>
        </w:rPr>
      </w:pPr>
    </w:p>
    <w:p w14:paraId="6C707A5C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Priority Groups: </w:t>
      </w:r>
    </w:p>
    <w:p w14:paraId="3213122F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COVID-19 restrictions affect some communities more than others, resulting in some groups being more vulnerable to their impacts on NCD risk factors. </w:t>
      </w:r>
    </w:p>
    <w:p w14:paraId="20AD6B2B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projects must work with </w:t>
      </w:r>
      <w:r>
        <w:rPr>
          <w:sz w:val="24"/>
          <w:szCs w:val="24"/>
          <w:u w:val="single"/>
        </w:rPr>
        <w:t>one or more</w:t>
      </w:r>
      <w:r>
        <w:rPr>
          <w:sz w:val="24"/>
          <w:szCs w:val="24"/>
        </w:rPr>
        <w:t xml:space="preserve"> of these priority groups:</w:t>
      </w:r>
    </w:p>
    <w:p w14:paraId="37F51F26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People living with NCDs</w:t>
      </w:r>
      <w:r>
        <w:rPr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their families </w:t>
      </w:r>
    </w:p>
    <w:p w14:paraId="51B8B611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Older people and their </w:t>
      </w:r>
      <w:r>
        <w:rPr>
          <w:sz w:val="24"/>
          <w:szCs w:val="24"/>
        </w:rPr>
        <w:t>families</w:t>
      </w:r>
    </w:p>
    <w:p w14:paraId="362D8C08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People living with disabilities</w:t>
      </w:r>
    </w:p>
    <w:p w14:paraId="0C61F14A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Women</w:t>
      </w:r>
    </w:p>
    <w:p w14:paraId="24726A51" w14:textId="0B128B39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L</w:t>
      </w:r>
      <w:r w:rsidR="00816227">
        <w:rPr>
          <w:sz w:val="24"/>
          <w:szCs w:val="24"/>
        </w:rPr>
        <w:t xml:space="preserve">esbian, </w:t>
      </w:r>
      <w:r>
        <w:rPr>
          <w:sz w:val="24"/>
          <w:szCs w:val="24"/>
        </w:rPr>
        <w:t>G</w:t>
      </w:r>
      <w:r w:rsidR="00816227">
        <w:rPr>
          <w:sz w:val="24"/>
          <w:szCs w:val="24"/>
        </w:rPr>
        <w:t xml:space="preserve">ay, </w:t>
      </w:r>
      <w:r>
        <w:rPr>
          <w:sz w:val="24"/>
          <w:szCs w:val="24"/>
        </w:rPr>
        <w:t>B</w:t>
      </w:r>
      <w:r w:rsidR="00816227">
        <w:rPr>
          <w:sz w:val="24"/>
          <w:szCs w:val="24"/>
        </w:rPr>
        <w:t xml:space="preserve">isexual, Transgender, Intersex and Queer (LGBTIQ) </w:t>
      </w:r>
      <w:r>
        <w:rPr>
          <w:sz w:val="24"/>
          <w:szCs w:val="24"/>
        </w:rPr>
        <w:t>communities</w:t>
      </w:r>
      <w:r>
        <w:rPr>
          <w:color w:val="000000"/>
          <w:sz w:val="24"/>
          <w:szCs w:val="24"/>
        </w:rPr>
        <w:t xml:space="preserve"> </w:t>
      </w:r>
    </w:p>
    <w:p w14:paraId="54657560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Families on low incomes</w:t>
      </w:r>
    </w:p>
    <w:p w14:paraId="5354B672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Young people</w:t>
      </w:r>
    </w:p>
    <w:p w14:paraId="73E813B2" w14:textId="77777777" w:rsidR="009C465F" w:rsidRDefault="00656C3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People living in remote settings such as the Outer Islands.</w:t>
      </w:r>
    </w:p>
    <w:p w14:paraId="29487D2A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5CF68481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Grant Value: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will fund projects that are between $2,500TOP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$15,000TOP.</w:t>
      </w:r>
    </w:p>
    <w:p w14:paraId="7846374E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38C4A180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Grant Duration: </w:t>
      </w:r>
      <w:r>
        <w:rPr>
          <w:sz w:val="24"/>
          <w:szCs w:val="24"/>
        </w:rPr>
        <w:t>8 months from September 2020 – April 2021</w:t>
      </w:r>
    </w:p>
    <w:p w14:paraId="6A747035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100190C0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Project Goal</w:t>
      </w:r>
      <w:r>
        <w:rPr>
          <w:sz w:val="24"/>
          <w:szCs w:val="24"/>
        </w:rPr>
        <w:t xml:space="preserve">: </w:t>
      </w:r>
    </w:p>
    <w:p w14:paraId="271AD404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To assist the Tongan community to prepare for, and adapt to, the impacts of COVID-19 restrictions on the risk factors for NCDs.</w:t>
      </w:r>
    </w:p>
    <w:p w14:paraId="4B44751E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1C4DEDAC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Project Objectives:</w:t>
      </w:r>
    </w:p>
    <w:p w14:paraId="74A396EE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Grant proposals for projects must address </w:t>
      </w:r>
      <w:r>
        <w:rPr>
          <w:sz w:val="24"/>
          <w:szCs w:val="24"/>
          <w:u w:val="single"/>
        </w:rPr>
        <w:t>one or more</w:t>
      </w:r>
      <w:r>
        <w:rPr>
          <w:sz w:val="24"/>
          <w:szCs w:val="24"/>
        </w:rPr>
        <w:t xml:space="preserve"> of the following project objectives. They include: </w:t>
      </w:r>
    </w:p>
    <w:p w14:paraId="42E2122F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Supporting people living with NCDs, their families and carers to: </w:t>
      </w:r>
    </w:p>
    <w:p w14:paraId="75E07A4D" w14:textId="77777777" w:rsidR="009C465F" w:rsidRDefault="00656C3C">
      <w:pPr>
        <w:numPr>
          <w:ilvl w:val="0"/>
          <w:numId w:val="16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Follow government advice on appropriate COVID-19 hygiene and social distancing</w:t>
      </w:r>
    </w:p>
    <w:p w14:paraId="3FC0C506" w14:textId="77777777" w:rsidR="009C465F" w:rsidRDefault="00656C3C">
      <w:pPr>
        <w:numPr>
          <w:ilvl w:val="0"/>
          <w:numId w:val="16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Continue to live healthy lives, and</w:t>
      </w:r>
    </w:p>
    <w:p w14:paraId="61534421" w14:textId="77777777" w:rsidR="009C465F" w:rsidRDefault="00656C3C">
      <w:pPr>
        <w:numPr>
          <w:ilvl w:val="0"/>
          <w:numId w:val="16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Continue to seek support and advice from their health providers during any COVID-19 related restrictions or lockdowns.</w:t>
      </w:r>
    </w:p>
    <w:p w14:paraId="526994BB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Prevention of NCDs during COViD-19 restrictions through supporting the wider Tongan community to continue:</w:t>
      </w:r>
    </w:p>
    <w:p w14:paraId="377BB59B" w14:textId="77777777" w:rsidR="009C465F" w:rsidRDefault="00656C3C">
      <w:pPr>
        <w:numPr>
          <w:ilvl w:val="0"/>
          <w:numId w:val="15"/>
        </w:numPr>
        <w:spacing w:after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Ongoing production, </w:t>
      </w:r>
      <w:proofErr w:type="gramStart"/>
      <w:r>
        <w:rPr>
          <w:sz w:val="24"/>
          <w:szCs w:val="24"/>
        </w:rPr>
        <w:t>supply</w:t>
      </w:r>
      <w:proofErr w:type="gramEnd"/>
      <w:r>
        <w:rPr>
          <w:sz w:val="24"/>
          <w:szCs w:val="24"/>
        </w:rPr>
        <w:t xml:space="preserve"> and access to fresh healthy food</w:t>
      </w:r>
    </w:p>
    <w:p w14:paraId="1FF2D5D3" w14:textId="77777777" w:rsidR="009C465F" w:rsidRDefault="00656C3C">
      <w:pPr>
        <w:numPr>
          <w:ilvl w:val="0"/>
          <w:numId w:val="1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Ongoing access to physical activity</w:t>
      </w:r>
    </w:p>
    <w:p w14:paraId="4201C350" w14:textId="77777777" w:rsidR="009C465F" w:rsidRDefault="00656C3C">
      <w:pPr>
        <w:numPr>
          <w:ilvl w:val="0"/>
          <w:numId w:val="1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 reduction in the consumption of alcohol</w:t>
      </w:r>
    </w:p>
    <w:p w14:paraId="58AEAEB9" w14:textId="77777777" w:rsidR="009C465F" w:rsidRDefault="00656C3C">
      <w:pPr>
        <w:numPr>
          <w:ilvl w:val="0"/>
          <w:numId w:val="13"/>
        </w:num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reduction in tobacco consumption and support for tobacco control. </w:t>
      </w:r>
    </w:p>
    <w:p w14:paraId="4071E72B" w14:textId="77777777" w:rsidR="009C465F" w:rsidRDefault="009C465F">
      <w:pPr>
        <w:spacing w:after="0"/>
        <w:jc w:val="left"/>
        <w:rPr>
          <w:b/>
          <w:sz w:val="24"/>
          <w:szCs w:val="24"/>
        </w:rPr>
      </w:pPr>
    </w:p>
    <w:p w14:paraId="6CBE2F0A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Some suggested project ideas are </w:t>
      </w:r>
      <w:proofErr w:type="gramStart"/>
      <w:r>
        <w:rPr>
          <w:b/>
          <w:sz w:val="24"/>
          <w:szCs w:val="24"/>
        </w:rPr>
        <w:t>below,</w:t>
      </w:r>
      <w:proofErr w:type="gramEnd"/>
      <w:r>
        <w:rPr>
          <w:b/>
          <w:sz w:val="24"/>
          <w:szCs w:val="24"/>
        </w:rPr>
        <w:t xml:space="preserve"> however you are also encouraged to come up with your own project ideas if you wish.</w:t>
      </w:r>
    </w:p>
    <w:p w14:paraId="571F8B57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Community awareness program about the impacts of COVID-19 restrictions on the risk factors for NCDs</w:t>
      </w:r>
    </w:p>
    <w:p w14:paraId="70317A6B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Hand hygiene and physical distancing awareness program for people living with NCDs</w:t>
      </w:r>
    </w:p>
    <w:p w14:paraId="353257B4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Programs to support people living with NCDs to live healthy lives and continue to visit their health carers</w:t>
      </w:r>
    </w:p>
    <w:p w14:paraId="675B5F8B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Food security projects such as supporting home and community gardens, especially the re-growing methods of vegetables/fruit trees after harvest</w:t>
      </w:r>
    </w:p>
    <w:p w14:paraId="376D3874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Exercise from home programs</w:t>
      </w:r>
    </w:p>
    <w:p w14:paraId="741B95A0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Alcohol and tobacco prevention programs for young people</w:t>
      </w:r>
    </w:p>
    <w:p w14:paraId="61481302" w14:textId="77777777" w:rsidR="009C465F" w:rsidRDefault="00656C3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Media based (radio, tv and social media) exercise and NCD awareness programs</w:t>
      </w:r>
    </w:p>
    <w:p w14:paraId="250E258B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2AC31BF7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Who should apply: </w:t>
      </w:r>
      <w:r>
        <w:rPr>
          <w:sz w:val="24"/>
          <w:szCs w:val="24"/>
        </w:rPr>
        <w:t xml:space="preserve">Organisations with the ability to successfully plan and deliver a project to meet the health needs of one or more priority </w:t>
      </w:r>
      <w:proofErr w:type="gramStart"/>
      <w:r>
        <w:rPr>
          <w:sz w:val="24"/>
          <w:szCs w:val="24"/>
        </w:rPr>
        <w:t>groups.</w:t>
      </w:r>
      <w:proofErr w:type="gramEnd"/>
      <w:r>
        <w:rPr>
          <w:sz w:val="24"/>
          <w:szCs w:val="24"/>
        </w:rPr>
        <w:t xml:space="preserve"> Applications will be accepted from:</w:t>
      </w:r>
    </w:p>
    <w:p w14:paraId="1A149DBD" w14:textId="77777777" w:rsidR="009C465F" w:rsidRDefault="00656C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Government ministries</w:t>
      </w:r>
    </w:p>
    <w:p w14:paraId="23F40852" w14:textId="77777777" w:rsidR="009C465F" w:rsidRDefault="00656C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Incorporated non-government organisations that have operated </w:t>
      </w:r>
      <w:r>
        <w:rPr>
          <w:color w:val="000000"/>
          <w:sz w:val="24"/>
          <w:szCs w:val="24"/>
          <w:u w:val="single"/>
        </w:rPr>
        <w:t>for at least two years</w:t>
      </w:r>
      <w:r>
        <w:rPr>
          <w:color w:val="000000"/>
          <w:sz w:val="24"/>
          <w:szCs w:val="24"/>
        </w:rPr>
        <w:t>.</w:t>
      </w:r>
    </w:p>
    <w:p w14:paraId="63EFEF27" w14:textId="77777777" w:rsidR="009C465F" w:rsidRDefault="00656C3C">
      <w:pPr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Individuals are not eligible to apply.</w:t>
      </w:r>
    </w:p>
    <w:p w14:paraId="06B6A24F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277D5CD5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Grant Timelines</w:t>
      </w: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9C465F" w14:paraId="7BC3A49B" w14:textId="77777777" w:rsidTr="009C4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000000"/>
            </w:tcBorders>
          </w:tcPr>
          <w:p w14:paraId="0F5F30B2" w14:textId="77777777" w:rsidR="009C465F" w:rsidRDefault="00656C3C">
            <w:pPr>
              <w:spacing w:line="276" w:lineRule="auto"/>
              <w:rPr>
                <w:color w:val="274E13"/>
              </w:rPr>
            </w:pPr>
            <w:r>
              <w:rPr>
                <w:b w:val="0"/>
                <w:color w:val="274E13"/>
              </w:rPr>
              <w:t>Applications open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1DBE3EC" w14:textId="77777777" w:rsidR="009C465F" w:rsidRDefault="00656C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b w:val="0"/>
                <w:color w:val="274E13"/>
              </w:rPr>
              <w:t>1st July 2020</w:t>
            </w:r>
          </w:p>
        </w:tc>
      </w:tr>
      <w:tr w:rsidR="009C465F" w14:paraId="31E8B160" w14:textId="77777777" w:rsidTr="009C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4" w:space="0" w:color="000000"/>
            </w:tcBorders>
          </w:tcPr>
          <w:p w14:paraId="1B8EC047" w14:textId="77777777" w:rsidR="009C465F" w:rsidRDefault="00656C3C">
            <w:pPr>
              <w:spacing w:line="276" w:lineRule="auto"/>
              <w:rPr>
                <w:color w:val="274E13"/>
              </w:rPr>
            </w:pPr>
            <w:r>
              <w:rPr>
                <w:b w:val="0"/>
                <w:color w:val="274E13"/>
              </w:rPr>
              <w:t>Applications close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E7321E8" w14:textId="77777777" w:rsidR="009C465F" w:rsidRDefault="00656C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color w:val="274E13"/>
              </w:rPr>
              <w:t>31st July 2020</w:t>
            </w:r>
          </w:p>
        </w:tc>
      </w:tr>
      <w:tr w:rsidR="009C465F" w14:paraId="2AFE876E" w14:textId="77777777" w:rsidTr="009C46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6E97F86" w14:textId="77777777" w:rsidR="009C465F" w:rsidRDefault="00656C3C">
            <w:pPr>
              <w:rPr>
                <w:color w:val="274E13"/>
              </w:rPr>
            </w:pPr>
            <w:proofErr w:type="spellStart"/>
            <w:r>
              <w:rPr>
                <w:b w:val="0"/>
                <w:color w:val="274E13"/>
              </w:rPr>
              <w:t>TongaHealth</w:t>
            </w:r>
            <w:proofErr w:type="spellEnd"/>
            <w:r>
              <w:rPr>
                <w:b w:val="0"/>
                <w:color w:val="274E13"/>
              </w:rPr>
              <w:t xml:space="preserve"> team assess applications and make recommendations to the Sub-Committee</w:t>
            </w:r>
          </w:p>
        </w:tc>
        <w:tc>
          <w:tcPr>
            <w:tcW w:w="2693" w:type="dxa"/>
          </w:tcPr>
          <w:p w14:paraId="06CE14BF" w14:textId="77777777" w:rsidR="009C465F" w:rsidRDefault="00656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color w:val="274E13"/>
              </w:rPr>
              <w:t xml:space="preserve">Early </w:t>
            </w:r>
            <w:proofErr w:type="gramStart"/>
            <w:r>
              <w:rPr>
                <w:color w:val="274E13"/>
              </w:rPr>
              <w:t>August  2020</w:t>
            </w:r>
            <w:proofErr w:type="gramEnd"/>
          </w:p>
        </w:tc>
      </w:tr>
      <w:tr w:rsidR="009C465F" w14:paraId="1FC14C26" w14:textId="77777777" w:rsidTr="009C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19E489A" w14:textId="77777777" w:rsidR="009C465F" w:rsidRDefault="00656C3C">
            <w:pPr>
              <w:rPr>
                <w:color w:val="274E13"/>
              </w:rPr>
            </w:pPr>
            <w:r>
              <w:rPr>
                <w:b w:val="0"/>
                <w:color w:val="274E13"/>
              </w:rPr>
              <w:t>Sub-Committee review applications, notify &amp; finalize project paperwork with successful applicants</w:t>
            </w:r>
          </w:p>
        </w:tc>
        <w:tc>
          <w:tcPr>
            <w:tcW w:w="2693" w:type="dxa"/>
          </w:tcPr>
          <w:p w14:paraId="3053F3EB" w14:textId="77777777" w:rsidR="009C465F" w:rsidRDefault="0065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4E13"/>
              </w:rPr>
            </w:pPr>
            <w:proofErr w:type="spellStart"/>
            <w:r>
              <w:rPr>
                <w:color w:val="274E13"/>
              </w:rPr>
              <w:t>Mid August</w:t>
            </w:r>
            <w:proofErr w:type="spellEnd"/>
            <w:r>
              <w:rPr>
                <w:color w:val="274E13"/>
              </w:rPr>
              <w:t xml:space="preserve"> 2020</w:t>
            </w:r>
          </w:p>
        </w:tc>
      </w:tr>
      <w:tr w:rsidR="009C465F" w14:paraId="4A9A3230" w14:textId="77777777" w:rsidTr="009C46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593219C" w14:textId="77777777" w:rsidR="009C465F" w:rsidRDefault="00656C3C">
            <w:pPr>
              <w:spacing w:line="276" w:lineRule="auto"/>
              <w:rPr>
                <w:color w:val="274E13"/>
              </w:rPr>
            </w:pPr>
            <w:r>
              <w:rPr>
                <w:b w:val="0"/>
                <w:color w:val="274E13"/>
              </w:rPr>
              <w:t xml:space="preserve">Applications noted &amp; receive final approval from the Board then </w:t>
            </w:r>
            <w:proofErr w:type="gramStart"/>
            <w:r>
              <w:rPr>
                <w:b w:val="0"/>
                <w:color w:val="274E13"/>
              </w:rPr>
              <w:t>notify  and</w:t>
            </w:r>
            <w:proofErr w:type="gramEnd"/>
            <w:r>
              <w:rPr>
                <w:b w:val="0"/>
                <w:color w:val="274E13"/>
              </w:rPr>
              <w:t xml:space="preserve"> finalize project paperwork with successful applicants</w:t>
            </w:r>
          </w:p>
        </w:tc>
        <w:tc>
          <w:tcPr>
            <w:tcW w:w="2693" w:type="dxa"/>
          </w:tcPr>
          <w:p w14:paraId="087D5107" w14:textId="77777777" w:rsidR="009C465F" w:rsidRDefault="00656C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color w:val="274E13"/>
              </w:rPr>
              <w:t>Late August 2020</w:t>
            </w:r>
          </w:p>
        </w:tc>
      </w:tr>
      <w:tr w:rsidR="009C465F" w14:paraId="790CA2AF" w14:textId="77777777" w:rsidTr="009C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8844191" w14:textId="77777777" w:rsidR="009C465F" w:rsidRDefault="00656C3C">
            <w:pPr>
              <w:spacing w:line="276" w:lineRule="auto"/>
              <w:rPr>
                <w:color w:val="274E13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274E13"/>
              </w:rPr>
              <w:t>Grant agreement signed and funds disbursed</w:t>
            </w:r>
          </w:p>
        </w:tc>
        <w:tc>
          <w:tcPr>
            <w:tcW w:w="2693" w:type="dxa"/>
          </w:tcPr>
          <w:p w14:paraId="24D42142" w14:textId="77777777" w:rsidR="009C465F" w:rsidRDefault="00656C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color w:val="274E13"/>
              </w:rPr>
              <w:t>Late August - Early Sept 2020</w:t>
            </w:r>
          </w:p>
        </w:tc>
      </w:tr>
      <w:tr w:rsidR="009C465F" w14:paraId="45A64877" w14:textId="77777777" w:rsidTr="009C46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4CA1F3D" w14:textId="77777777" w:rsidR="009C465F" w:rsidRDefault="00656C3C">
            <w:pPr>
              <w:spacing w:line="276" w:lineRule="auto"/>
              <w:rPr>
                <w:color w:val="274E13"/>
              </w:rPr>
            </w:pPr>
            <w:r>
              <w:rPr>
                <w:b w:val="0"/>
                <w:color w:val="274E13"/>
              </w:rPr>
              <w:t>All Project must end</w:t>
            </w:r>
          </w:p>
        </w:tc>
        <w:tc>
          <w:tcPr>
            <w:tcW w:w="2693" w:type="dxa"/>
          </w:tcPr>
          <w:p w14:paraId="091D572E" w14:textId="77777777" w:rsidR="009C465F" w:rsidRDefault="00656C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color w:val="274E13"/>
              </w:rPr>
              <w:t>Before 30 April 2021</w:t>
            </w:r>
          </w:p>
        </w:tc>
      </w:tr>
      <w:tr w:rsidR="009C465F" w14:paraId="23A2B520" w14:textId="77777777" w:rsidTr="009C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736E562" w14:textId="77777777" w:rsidR="009C465F" w:rsidRDefault="00656C3C">
            <w:pPr>
              <w:spacing w:line="276" w:lineRule="auto"/>
              <w:rPr>
                <w:color w:val="274E13"/>
              </w:rPr>
            </w:pPr>
            <w:r>
              <w:rPr>
                <w:b w:val="0"/>
                <w:color w:val="274E13"/>
              </w:rPr>
              <w:t xml:space="preserve">All Project </w:t>
            </w:r>
            <w:proofErr w:type="gramStart"/>
            <w:r>
              <w:rPr>
                <w:b w:val="0"/>
                <w:color w:val="274E13"/>
              </w:rPr>
              <w:t>reporting  completed</w:t>
            </w:r>
            <w:proofErr w:type="gramEnd"/>
            <w:r>
              <w:rPr>
                <w:b w:val="0"/>
                <w:color w:val="274E13"/>
              </w:rPr>
              <w:t xml:space="preserve"> and submitted to </w:t>
            </w:r>
            <w:proofErr w:type="spellStart"/>
            <w:r>
              <w:rPr>
                <w:b w:val="0"/>
                <w:color w:val="274E13"/>
              </w:rPr>
              <w:t>TongaHealth</w:t>
            </w:r>
            <w:proofErr w:type="spellEnd"/>
            <w:r>
              <w:rPr>
                <w:b w:val="0"/>
                <w:color w:val="274E13"/>
              </w:rPr>
              <w:t xml:space="preserve"> </w:t>
            </w:r>
          </w:p>
        </w:tc>
        <w:tc>
          <w:tcPr>
            <w:tcW w:w="2693" w:type="dxa"/>
          </w:tcPr>
          <w:p w14:paraId="300AA683" w14:textId="77777777" w:rsidR="009C465F" w:rsidRDefault="00656C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4E13"/>
              </w:rPr>
            </w:pPr>
            <w:r>
              <w:rPr>
                <w:color w:val="274E13"/>
              </w:rPr>
              <w:t>31 May 2021</w:t>
            </w:r>
          </w:p>
        </w:tc>
      </w:tr>
    </w:tbl>
    <w:p w14:paraId="340B55AE" w14:textId="77777777" w:rsidR="009C465F" w:rsidRDefault="009C465F">
      <w:pPr>
        <w:spacing w:after="0"/>
        <w:jc w:val="left"/>
        <w:rPr>
          <w:sz w:val="24"/>
          <w:szCs w:val="24"/>
        </w:rPr>
      </w:pPr>
    </w:p>
    <w:p w14:paraId="31E2D1DF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659A33CC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Grants will be assessed on how well you meet the following selection criteria:</w:t>
      </w:r>
    </w:p>
    <w:p w14:paraId="67C20681" w14:textId="77777777" w:rsidR="009C465F" w:rsidRDefault="00656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>Ability of the grant proposal to meet the project goal outlined in the funding guidelines</w:t>
      </w:r>
    </w:p>
    <w:p w14:paraId="19806433" w14:textId="77777777" w:rsidR="009C465F" w:rsidRDefault="00656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Targeted towards one or more of the priority groups outlined in the funding guidelines</w:t>
      </w:r>
    </w:p>
    <w:p w14:paraId="6D90AA21" w14:textId="77777777" w:rsidR="009C465F" w:rsidRDefault="00656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Addresses one or more of the project objectives outlined in the funding guidelines</w:t>
      </w:r>
    </w:p>
    <w:p w14:paraId="61DB9744" w14:textId="77777777" w:rsidR="009C465F" w:rsidRDefault="00656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Identifies a significant health need, and provides evidence of this need</w:t>
      </w:r>
    </w:p>
    <w:p w14:paraId="4046FF78" w14:textId="77777777" w:rsidR="009C465F" w:rsidRDefault="00656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Activities are likely to be effective and meet the health need</w:t>
      </w:r>
    </w:p>
    <w:p w14:paraId="7EC36A6B" w14:textId="77777777" w:rsidR="009C465F" w:rsidRDefault="00656C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Organisation has the capacity to do the work as described</w:t>
      </w:r>
    </w:p>
    <w:p w14:paraId="40BA3514" w14:textId="429329EA" w:rsidR="00733ED9" w:rsidRDefault="00656C3C" w:rsidP="00733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Activities or outcomes are likely to last beyond the life of the funding (</w:t>
      </w:r>
      <w:proofErr w:type="spellStart"/>
      <w:r>
        <w:rPr>
          <w:color w:val="000000"/>
          <w:sz w:val="24"/>
          <w:szCs w:val="24"/>
        </w:rPr>
        <w:t>i.e</w:t>
      </w:r>
      <w:proofErr w:type="spellEnd"/>
      <w:r>
        <w:rPr>
          <w:color w:val="000000"/>
          <w:sz w:val="24"/>
          <w:szCs w:val="24"/>
        </w:rPr>
        <w:t xml:space="preserve"> be sustainable).</w:t>
      </w:r>
    </w:p>
    <w:p w14:paraId="22BBD432" w14:textId="77777777" w:rsidR="00733ED9" w:rsidRDefault="00733ED9" w:rsidP="00733E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left"/>
        <w:rPr>
          <w:color w:val="000000"/>
          <w:sz w:val="24"/>
          <w:szCs w:val="24"/>
        </w:rPr>
      </w:pPr>
    </w:p>
    <w:p w14:paraId="2599B58D" w14:textId="22B6251B" w:rsidR="009C465F" w:rsidRPr="00733ED9" w:rsidRDefault="00656C3C" w:rsidP="00733ED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b/>
          <w:bCs/>
          <w:color w:val="000000"/>
          <w:sz w:val="24"/>
          <w:szCs w:val="24"/>
        </w:rPr>
      </w:pPr>
      <w:r w:rsidRPr="00733ED9">
        <w:rPr>
          <w:b/>
          <w:bCs/>
          <w:sz w:val="24"/>
          <w:szCs w:val="24"/>
        </w:rPr>
        <w:t>WHAT</w:t>
      </w:r>
      <w:r w:rsidR="00733ED9" w:rsidRPr="00733ED9">
        <w:rPr>
          <w:b/>
          <w:bCs/>
          <w:sz w:val="24"/>
          <w:szCs w:val="24"/>
        </w:rPr>
        <w:t xml:space="preserve"> </w:t>
      </w:r>
      <w:r w:rsidRPr="00733ED9">
        <w:rPr>
          <w:b/>
          <w:bCs/>
          <w:sz w:val="24"/>
          <w:szCs w:val="24"/>
        </w:rPr>
        <w:t>WE WILL NOT FUND</w:t>
      </w:r>
    </w:p>
    <w:p w14:paraId="14D697B9" w14:textId="77777777" w:rsidR="009C465F" w:rsidRDefault="00656C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>Costs associated with running an organisation</w:t>
      </w:r>
    </w:p>
    <w:p w14:paraId="07876236" w14:textId="77777777" w:rsidR="009C465F" w:rsidRDefault="00656C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>Fundraising</w:t>
      </w:r>
    </w:p>
    <w:p w14:paraId="6FCF6876" w14:textId="77777777" w:rsidR="009C465F" w:rsidRDefault="00656C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>Overseas travel for conferences, workshops, forums etc.</w:t>
      </w:r>
    </w:p>
    <w:p w14:paraId="02E77593" w14:textId="77777777" w:rsidR="009C465F" w:rsidRDefault="00656C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>Activities that promote a political organisation or perspective</w:t>
      </w:r>
    </w:p>
    <w:p w14:paraId="049641E0" w14:textId="77777777" w:rsidR="009C465F" w:rsidRDefault="00656C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 xml:space="preserve">Food or beverages that do not comply with the objectives of </w:t>
      </w:r>
      <w:proofErr w:type="spellStart"/>
      <w:r>
        <w:rPr>
          <w:sz w:val="24"/>
          <w:szCs w:val="24"/>
        </w:rPr>
        <w:t>TongaHealth</w:t>
      </w:r>
      <w:proofErr w:type="spellEnd"/>
    </w:p>
    <w:p w14:paraId="1369EE12" w14:textId="77777777" w:rsidR="009C465F" w:rsidRDefault="00656C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sz w:val="24"/>
          <w:szCs w:val="24"/>
        </w:rPr>
        <w:t>Any activities that are not related to NCD-related health promotion or creating more supportive environments for healthy lifestyles</w:t>
      </w:r>
    </w:p>
    <w:p w14:paraId="61DEDBC7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Please Note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There is a limit of $3,000TOP that can be spent on assets for each grant proposal. There must also be a clear explanation of the need for any assets being purchased. </w:t>
      </w:r>
    </w:p>
    <w:p w14:paraId="3DA25B8A" w14:textId="77777777" w:rsidR="009C465F" w:rsidRDefault="009C46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89E910E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CO-SPONSORSHIP</w:t>
      </w:r>
    </w:p>
    <w:p w14:paraId="162F8A59" w14:textId="77777777" w:rsidR="009C465F" w:rsidRDefault="00656C3C">
      <w:pPr>
        <w:ind w:left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Applicants must inform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of any potential or agreed co-sponsors and declare all details of any other co-sponsors or partners-sponsors that must comply with the mission and objectives of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as above.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reserves the right to assess any reputational risk to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posed by a potential or existing co-sponsor and reserves the right to withhold or withdraw funding.</w:t>
      </w:r>
    </w:p>
    <w:p w14:paraId="38DB3E04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How to apply</w:t>
      </w:r>
    </w:p>
    <w:p w14:paraId="4DE6F672" w14:textId="77777777" w:rsidR="009C465F" w:rsidRDefault="00656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your project to address the needs of one or more priority groups.</w:t>
      </w:r>
    </w:p>
    <w:p w14:paraId="308948D5" w14:textId="77777777" w:rsidR="009C465F" w:rsidRDefault="00656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the </w:t>
      </w:r>
      <w:proofErr w:type="spellStart"/>
      <w:r>
        <w:rPr>
          <w:color w:val="000000"/>
          <w:sz w:val="24"/>
          <w:szCs w:val="24"/>
        </w:rPr>
        <w:t>TongaHealth</w:t>
      </w:r>
      <w:proofErr w:type="spellEnd"/>
      <w:r>
        <w:rPr>
          <w:color w:val="000000"/>
          <w:sz w:val="24"/>
          <w:szCs w:val="24"/>
        </w:rPr>
        <w:t xml:space="preserve"> Program Team with any questions.</w:t>
      </w:r>
    </w:p>
    <w:p w14:paraId="1DBBEFEB" w14:textId="77777777" w:rsidR="009C465F" w:rsidRDefault="00656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the application form (see below).</w:t>
      </w:r>
    </w:p>
    <w:p w14:paraId="4DEFCA5C" w14:textId="77777777" w:rsidR="009C465F" w:rsidRDefault="00656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 letters of support from your organisation’s or department’s senior executive (CEO/Director), as well as from any partners that play a significant role in your project.</w:t>
      </w:r>
    </w:p>
    <w:p w14:paraId="033309E9" w14:textId="77777777" w:rsidR="009C465F" w:rsidRDefault="00656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Submit the completed application to </w:t>
      </w:r>
      <w:proofErr w:type="spellStart"/>
      <w:r>
        <w:rPr>
          <w:color w:val="000000"/>
          <w:sz w:val="24"/>
          <w:szCs w:val="24"/>
        </w:rPr>
        <w:t>TongaHealth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before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31 </w:t>
      </w:r>
      <w:r>
        <w:rPr>
          <w:color w:val="000000"/>
          <w:sz w:val="24"/>
          <w:szCs w:val="24"/>
        </w:rPr>
        <w:t xml:space="preserve">July 2020 (contact details below). </w:t>
      </w:r>
    </w:p>
    <w:p w14:paraId="580FE4FE" w14:textId="77777777" w:rsidR="009C465F" w:rsidRDefault="00656C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late applications or changes will be accepted after the closing date of </w:t>
      </w:r>
      <w:r>
        <w:rPr>
          <w:sz w:val="24"/>
          <w:szCs w:val="24"/>
        </w:rPr>
        <w:t>31</w:t>
      </w:r>
      <w:r>
        <w:rPr>
          <w:color w:val="000000"/>
          <w:sz w:val="24"/>
          <w:szCs w:val="24"/>
        </w:rPr>
        <w:t xml:space="preserve"> July 2020.</w:t>
      </w:r>
    </w:p>
    <w:p w14:paraId="74D0CAB3" w14:textId="77777777" w:rsidR="009C465F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Next steps for successful applicants</w:t>
      </w:r>
    </w:p>
    <w:p w14:paraId="08FD317D" w14:textId="77777777" w:rsidR="009C465F" w:rsidRDefault="00656C3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Before a grant agreement can be signed and funding disbursed, successful applicants will need to work with the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Programs Team to develop full project documents including:</w:t>
      </w:r>
    </w:p>
    <w:p w14:paraId="746030A5" w14:textId="77777777" w:rsidR="009C465F" w:rsidRDefault="00656C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plan and timeline</w:t>
      </w:r>
    </w:p>
    <w:p w14:paraId="2937188A" w14:textId="77777777" w:rsidR="009C465F" w:rsidRDefault="00656C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Project logic </w:t>
      </w:r>
    </w:p>
    <w:p w14:paraId="41B51D81" w14:textId="77777777" w:rsidR="009C465F" w:rsidRDefault="00656C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Monitoring and evaluation framework</w:t>
      </w:r>
    </w:p>
    <w:p w14:paraId="2E9F56AD" w14:textId="4C5A1942" w:rsidR="009C465F" w:rsidRPr="00733ED9" w:rsidRDefault="00656C3C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proofErr w:type="gramStart"/>
      <w:r>
        <w:rPr>
          <w:b/>
          <w:sz w:val="24"/>
          <w:szCs w:val="24"/>
        </w:rPr>
        <w:t>Us</w:t>
      </w:r>
      <w:r w:rsidR="00733ED9">
        <w:rPr>
          <w:b/>
          <w:sz w:val="24"/>
          <w:szCs w:val="24"/>
        </w:rPr>
        <w:t xml:space="preserve"> :</w:t>
      </w:r>
      <w:proofErr w:type="gramEnd"/>
      <w:r w:rsidR="00733E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any questions please contact the </w:t>
      </w:r>
      <w:proofErr w:type="spellStart"/>
      <w:r>
        <w:rPr>
          <w:sz w:val="24"/>
          <w:szCs w:val="24"/>
        </w:rPr>
        <w:t>TongaHealth</w:t>
      </w:r>
      <w:proofErr w:type="spellEnd"/>
      <w:r>
        <w:rPr>
          <w:sz w:val="24"/>
          <w:szCs w:val="24"/>
        </w:rPr>
        <w:t xml:space="preserve"> Program Team:</w:t>
      </w:r>
    </w:p>
    <w:p w14:paraId="31CCE631" w14:textId="77777777" w:rsidR="009C465F" w:rsidRDefault="00656C3C">
      <w:pPr>
        <w:spacing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Phone: +676 25721 or Email: </w:t>
      </w:r>
      <w:hyperlink r:id="rId7">
        <w:r>
          <w:rPr>
            <w:color w:val="1155CC"/>
            <w:sz w:val="24"/>
            <w:szCs w:val="24"/>
            <w:u w:val="single"/>
          </w:rPr>
          <w:t>program@tongahealth.org.to</w:t>
        </w:r>
      </w:hyperlink>
      <w:r>
        <w:rPr>
          <w:sz w:val="24"/>
          <w:szCs w:val="24"/>
        </w:rPr>
        <w:t xml:space="preserve"> </w:t>
      </w:r>
    </w:p>
    <w:p w14:paraId="1CA7BA3F" w14:textId="77777777" w:rsidR="009C465F" w:rsidRDefault="00656C3C">
      <w:pPr>
        <w:spacing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Address: Vaiola Hospital, </w:t>
      </w:r>
      <w:proofErr w:type="spellStart"/>
      <w:r>
        <w:rPr>
          <w:sz w:val="24"/>
          <w:szCs w:val="24"/>
        </w:rPr>
        <w:t>Taufa'ahau</w:t>
      </w:r>
      <w:proofErr w:type="spellEnd"/>
      <w:r>
        <w:rPr>
          <w:sz w:val="24"/>
          <w:szCs w:val="24"/>
        </w:rPr>
        <w:t xml:space="preserve"> Rd, </w:t>
      </w:r>
      <w:proofErr w:type="spellStart"/>
      <w:r>
        <w:rPr>
          <w:sz w:val="24"/>
          <w:szCs w:val="24"/>
        </w:rPr>
        <w:t>Tofoa</w:t>
      </w:r>
      <w:proofErr w:type="spellEnd"/>
      <w:r>
        <w:rPr>
          <w:sz w:val="24"/>
          <w:szCs w:val="24"/>
        </w:rPr>
        <w:t>, Nuku’alofa, Tonga</w:t>
      </w:r>
    </w:p>
    <w:p w14:paraId="69A0D18F" w14:textId="77777777" w:rsidR="009C465F" w:rsidRDefault="009C465F">
      <w:pPr>
        <w:spacing w:after="0"/>
        <w:ind w:left="720"/>
        <w:jc w:val="left"/>
        <w:rPr>
          <w:sz w:val="24"/>
          <w:szCs w:val="24"/>
        </w:rPr>
      </w:pPr>
    </w:p>
    <w:p w14:paraId="59945083" w14:textId="77777777" w:rsidR="009C465F" w:rsidRDefault="00656C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COVID-19 and the Prevention and Control of NCDs </w:t>
      </w:r>
    </w:p>
    <w:p w14:paraId="29E18B35" w14:textId="77777777" w:rsidR="009C465F" w:rsidRDefault="00656C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Competitive Grants July 2020</w:t>
      </w:r>
    </w:p>
    <w:p w14:paraId="4CA62D05" w14:textId="77777777" w:rsidR="009C465F" w:rsidRDefault="00656C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tbl>
      <w:tblPr>
        <w:tblStyle w:val="a0"/>
        <w:tblW w:w="105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6780"/>
      </w:tblGrid>
      <w:tr w:rsidR="009C465F" w14:paraId="6647F423" w14:textId="77777777">
        <w:tc>
          <w:tcPr>
            <w:tcW w:w="10500" w:type="dxa"/>
            <w:gridSpan w:val="2"/>
            <w:shd w:val="clear" w:color="auto" w:fill="9BBB59"/>
          </w:tcPr>
          <w:p w14:paraId="1E19FE92" w14:textId="77777777" w:rsidR="009C465F" w:rsidRDefault="00656C3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left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Applicant</w:t>
            </w:r>
            <w:proofErr w:type="gramEnd"/>
            <w:r>
              <w:rPr>
                <w:b/>
                <w:color w:val="000000"/>
              </w:rPr>
              <w:t xml:space="preserve"> contact details</w:t>
            </w:r>
          </w:p>
        </w:tc>
      </w:tr>
      <w:tr w:rsidR="009C465F" w14:paraId="574B6888" w14:textId="77777777">
        <w:tc>
          <w:tcPr>
            <w:tcW w:w="3720" w:type="dxa"/>
          </w:tcPr>
          <w:p w14:paraId="716DDF65" w14:textId="77777777" w:rsidR="009C465F" w:rsidRDefault="00656C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Organisation applying for grant</w:t>
            </w:r>
          </w:p>
          <w:p w14:paraId="1F200920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left"/>
              <w:rPr>
                <w:color w:val="000000"/>
              </w:rPr>
            </w:pPr>
          </w:p>
        </w:tc>
        <w:tc>
          <w:tcPr>
            <w:tcW w:w="6780" w:type="dxa"/>
          </w:tcPr>
          <w:p w14:paraId="2B0AC59A" w14:textId="77777777" w:rsidR="009C465F" w:rsidRDefault="009C465F">
            <w:pPr>
              <w:spacing w:line="276" w:lineRule="auto"/>
              <w:jc w:val="left"/>
              <w:rPr>
                <w:b/>
              </w:rPr>
            </w:pPr>
          </w:p>
        </w:tc>
      </w:tr>
      <w:tr w:rsidR="009C465F" w14:paraId="29FFEA35" w14:textId="77777777">
        <w:trPr>
          <w:trHeight w:val="397"/>
        </w:trPr>
        <w:tc>
          <w:tcPr>
            <w:tcW w:w="3720" w:type="dxa"/>
          </w:tcPr>
          <w:p w14:paraId="02F5FD1B" w14:textId="77777777" w:rsidR="009C465F" w:rsidRDefault="00656C3C">
            <w:pPr>
              <w:numPr>
                <w:ilvl w:val="0"/>
                <w:numId w:val="17"/>
              </w:num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Name of Contact Person/applicant</w:t>
            </w:r>
          </w:p>
        </w:tc>
        <w:tc>
          <w:tcPr>
            <w:tcW w:w="6780" w:type="dxa"/>
          </w:tcPr>
          <w:p w14:paraId="31FBA42A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  <w:p w14:paraId="1DD5B14F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9C465F" w14:paraId="217BC52A" w14:textId="77777777">
        <w:trPr>
          <w:trHeight w:val="397"/>
        </w:trPr>
        <w:tc>
          <w:tcPr>
            <w:tcW w:w="3720" w:type="dxa"/>
          </w:tcPr>
          <w:p w14:paraId="59C8CA2B" w14:textId="77777777" w:rsidR="009C465F" w:rsidRDefault="00656C3C">
            <w:pPr>
              <w:numPr>
                <w:ilvl w:val="0"/>
                <w:numId w:val="17"/>
              </w:num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Position/role of contact person</w:t>
            </w:r>
          </w:p>
        </w:tc>
        <w:tc>
          <w:tcPr>
            <w:tcW w:w="6780" w:type="dxa"/>
          </w:tcPr>
          <w:p w14:paraId="0700C870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  <w:p w14:paraId="44162AFB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9C465F" w14:paraId="23501060" w14:textId="77777777">
        <w:tc>
          <w:tcPr>
            <w:tcW w:w="3720" w:type="dxa"/>
          </w:tcPr>
          <w:p w14:paraId="244797E7" w14:textId="77777777" w:rsidR="009C465F" w:rsidRDefault="00656C3C">
            <w:pPr>
              <w:numPr>
                <w:ilvl w:val="0"/>
                <w:numId w:val="17"/>
              </w:num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  <w:p w14:paraId="699B42DF" w14:textId="77777777" w:rsidR="009C465F" w:rsidRDefault="009C465F">
            <w:pPr>
              <w:spacing w:line="276" w:lineRule="auto"/>
              <w:ind w:left="357"/>
              <w:jc w:val="left"/>
              <w:rPr>
                <w:color w:val="000000"/>
              </w:rPr>
            </w:pPr>
          </w:p>
        </w:tc>
        <w:tc>
          <w:tcPr>
            <w:tcW w:w="6780" w:type="dxa"/>
          </w:tcPr>
          <w:p w14:paraId="04614992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9C465F" w14:paraId="401AA271" w14:textId="77777777">
        <w:trPr>
          <w:trHeight w:val="397"/>
        </w:trPr>
        <w:tc>
          <w:tcPr>
            <w:tcW w:w="3720" w:type="dxa"/>
          </w:tcPr>
          <w:p w14:paraId="5190FE67" w14:textId="77777777" w:rsidR="009C465F" w:rsidRDefault="00656C3C">
            <w:pPr>
              <w:numPr>
                <w:ilvl w:val="0"/>
                <w:numId w:val="17"/>
              </w:num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Telephone</w:t>
            </w:r>
          </w:p>
        </w:tc>
        <w:tc>
          <w:tcPr>
            <w:tcW w:w="6780" w:type="dxa"/>
          </w:tcPr>
          <w:p w14:paraId="427C92DB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9C465F" w14:paraId="7D11334A" w14:textId="77777777">
        <w:trPr>
          <w:trHeight w:val="397"/>
        </w:trPr>
        <w:tc>
          <w:tcPr>
            <w:tcW w:w="3720" w:type="dxa"/>
          </w:tcPr>
          <w:p w14:paraId="2D14C584" w14:textId="0A87F8D4" w:rsidR="002172A8" w:rsidRDefault="00656C3C">
            <w:pPr>
              <w:numPr>
                <w:ilvl w:val="0"/>
                <w:numId w:val="17"/>
              </w:num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="002172A8">
              <w:rPr>
                <w:color w:val="000000"/>
              </w:rPr>
              <w:t xml:space="preserve"> &amp; </w:t>
            </w:r>
          </w:p>
          <w:p w14:paraId="3EB27243" w14:textId="77777777" w:rsidR="00AF44D7" w:rsidRDefault="00AF44D7" w:rsidP="002172A8">
            <w:pPr>
              <w:spacing w:line="276" w:lineRule="auto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>Organization F</w:t>
            </w:r>
            <w:r w:rsidR="002172A8">
              <w:rPr>
                <w:color w:val="000000"/>
              </w:rPr>
              <w:t xml:space="preserve">acebook page </w:t>
            </w:r>
          </w:p>
          <w:p w14:paraId="58D69C72" w14:textId="49FF74AB" w:rsidR="009C465F" w:rsidRPr="002172A8" w:rsidRDefault="002172A8" w:rsidP="002172A8">
            <w:pPr>
              <w:spacing w:line="276" w:lineRule="auto"/>
              <w:ind w:left="720"/>
              <w:jc w:val="left"/>
              <w:rPr>
                <w:color w:val="000000"/>
              </w:rPr>
            </w:pPr>
            <w:r w:rsidRPr="002172A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(if your organization have </w:t>
            </w:r>
            <w:r w:rsidR="00AF44D7">
              <w:rPr>
                <w:i/>
                <w:iCs/>
                <w:color w:val="808080" w:themeColor="background1" w:themeShade="80"/>
                <w:sz w:val="18"/>
                <w:szCs w:val="18"/>
              </w:rPr>
              <w:t>F</w:t>
            </w:r>
            <w:r w:rsidRPr="002172A8">
              <w:rPr>
                <w:i/>
                <w:iCs/>
                <w:color w:val="808080" w:themeColor="background1" w:themeShade="80"/>
                <w:sz w:val="18"/>
                <w:szCs w:val="18"/>
              </w:rPr>
              <w:t>acebook page)</w:t>
            </w:r>
          </w:p>
        </w:tc>
        <w:tc>
          <w:tcPr>
            <w:tcW w:w="6780" w:type="dxa"/>
          </w:tcPr>
          <w:p w14:paraId="010E0305" w14:textId="77777777" w:rsidR="009C465F" w:rsidRDefault="009C465F">
            <w:pPr>
              <w:spacing w:line="276" w:lineRule="auto"/>
              <w:jc w:val="left"/>
              <w:rPr>
                <w:b/>
                <w:color w:val="000000"/>
              </w:rPr>
            </w:pPr>
          </w:p>
          <w:p w14:paraId="62A24BE8" w14:textId="77777777" w:rsidR="002172A8" w:rsidRDefault="002172A8">
            <w:pPr>
              <w:spacing w:line="276" w:lineRule="auto"/>
              <w:jc w:val="left"/>
              <w:rPr>
                <w:b/>
                <w:color w:val="000000"/>
              </w:rPr>
            </w:pPr>
          </w:p>
          <w:p w14:paraId="3C3CA19F" w14:textId="3C995D6F" w:rsidR="002172A8" w:rsidRDefault="002172A8">
            <w:pPr>
              <w:spacing w:line="276" w:lineRule="auto"/>
              <w:jc w:val="left"/>
              <w:rPr>
                <w:b/>
                <w:color w:val="000000"/>
              </w:rPr>
            </w:pPr>
          </w:p>
        </w:tc>
      </w:tr>
      <w:tr w:rsidR="009C465F" w14:paraId="5E54E5B8" w14:textId="77777777">
        <w:tc>
          <w:tcPr>
            <w:tcW w:w="3720" w:type="dxa"/>
          </w:tcPr>
          <w:p w14:paraId="17E9989E" w14:textId="77777777" w:rsidR="009C465F" w:rsidRDefault="00656C3C">
            <w:pPr>
              <w:numPr>
                <w:ilvl w:val="0"/>
                <w:numId w:val="17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Type of organisation</w:t>
            </w:r>
          </w:p>
          <w:p w14:paraId="7790AD40" w14:textId="77777777" w:rsidR="009C465F" w:rsidRDefault="009C465F">
            <w:pPr>
              <w:ind w:left="357"/>
              <w:jc w:val="left"/>
              <w:rPr>
                <w:color w:val="000000"/>
              </w:rPr>
            </w:pPr>
          </w:p>
        </w:tc>
        <w:tc>
          <w:tcPr>
            <w:tcW w:w="6780" w:type="dxa"/>
          </w:tcPr>
          <w:p w14:paraId="7850E764" w14:textId="77777777" w:rsidR="002172A8" w:rsidRDefault="002172A8">
            <w:pPr>
              <w:spacing w:line="276" w:lineRule="auto"/>
              <w:ind w:left="484"/>
              <w:jc w:val="left"/>
              <w:rPr>
                <w:color w:val="000000"/>
              </w:rPr>
            </w:pPr>
          </w:p>
          <w:p w14:paraId="045377E0" w14:textId="701F3569" w:rsidR="009C465F" w:rsidRDefault="00656C3C">
            <w:pPr>
              <w:spacing w:line="276" w:lineRule="auto"/>
              <w:ind w:left="484"/>
              <w:jc w:val="left"/>
              <w:rPr>
                <w:color w:val="000000"/>
              </w:rPr>
            </w:pPr>
            <w:r>
              <w:rPr>
                <w:color w:val="000000"/>
              </w:rPr>
              <w:t>Incorporated non-government organisation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A4DA3D8" wp14:editId="7E0F2AC0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25400</wp:posOffset>
                  </wp:positionV>
                  <wp:extent cx="193675" cy="156210"/>
                  <wp:effectExtent l="19050" t="19050" r="15875" b="15240"/>
                  <wp:wrapNone/>
                  <wp:docPr id="43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4BBA9B" w14:textId="77777777" w:rsidR="002172A8" w:rsidRDefault="00656C3C">
            <w:pPr>
              <w:spacing w:line="276" w:lineRule="auto"/>
              <w:ind w:left="484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</w:rPr>
              <w:t>How many years have you been operating?</w:t>
            </w:r>
            <w:r>
              <w:rPr>
                <w:color w:val="000000"/>
              </w:rPr>
              <w:t xml:space="preserve"> ________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(Please also provide copy of Certificate of incorporation)</w:t>
            </w:r>
          </w:p>
          <w:p w14:paraId="112A772A" w14:textId="52C9D70C" w:rsidR="009C465F" w:rsidRDefault="00656C3C">
            <w:pPr>
              <w:spacing w:line="276" w:lineRule="auto"/>
              <w:ind w:left="484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63FFD3F1" wp14:editId="2E43D04A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361950</wp:posOffset>
                  </wp:positionV>
                  <wp:extent cx="193675" cy="156210"/>
                  <wp:effectExtent l="19050" t="19050" r="15875" b="15240"/>
                  <wp:wrapNone/>
                  <wp:docPr id="44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CA7E89" w14:textId="77777777" w:rsidR="002172A8" w:rsidRDefault="002172A8">
            <w:pPr>
              <w:spacing w:line="276" w:lineRule="auto"/>
              <w:ind w:left="484"/>
              <w:jc w:val="left"/>
              <w:rPr>
                <w:color w:val="000000"/>
              </w:rPr>
            </w:pPr>
          </w:p>
          <w:p w14:paraId="112CCEB5" w14:textId="08429E95" w:rsidR="009C465F" w:rsidRDefault="00656C3C">
            <w:pPr>
              <w:spacing w:line="276" w:lineRule="auto"/>
              <w:ind w:left="484"/>
              <w:jc w:val="left"/>
              <w:rPr>
                <w:color w:val="000000"/>
              </w:rPr>
            </w:pPr>
            <w:r>
              <w:rPr>
                <w:color w:val="000000"/>
              </w:rPr>
              <w:t>Government ministry</w:t>
            </w:r>
          </w:p>
          <w:p w14:paraId="22AD5EEB" w14:textId="77777777" w:rsidR="002172A8" w:rsidRDefault="002172A8">
            <w:pPr>
              <w:spacing w:line="276" w:lineRule="auto"/>
              <w:ind w:left="484"/>
              <w:jc w:val="left"/>
              <w:rPr>
                <w:color w:val="000000"/>
              </w:rPr>
            </w:pPr>
          </w:p>
          <w:p w14:paraId="252A2EDF" w14:textId="7F029F7C" w:rsidR="002172A8" w:rsidRDefault="002172A8">
            <w:pPr>
              <w:spacing w:line="276" w:lineRule="auto"/>
              <w:ind w:left="484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C465F" w14:paraId="67CE2B40" w14:textId="77777777">
        <w:trPr>
          <w:trHeight w:val="2685"/>
        </w:trPr>
        <w:tc>
          <w:tcPr>
            <w:tcW w:w="3720" w:type="dxa"/>
          </w:tcPr>
          <w:p w14:paraId="79FDB355" w14:textId="77777777" w:rsidR="009C465F" w:rsidRDefault="00656C3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Description of Organisation</w:t>
            </w:r>
          </w:p>
          <w:p w14:paraId="14D5CEE0" w14:textId="77777777" w:rsidR="009C465F" w:rsidRDefault="00656C3C">
            <w:pPr>
              <w:tabs>
                <w:tab w:val="left" w:pos="1887"/>
              </w:tabs>
              <w:spacing w:line="276" w:lineRule="auto"/>
              <w:ind w:left="357"/>
              <w:jc w:val="left"/>
              <w:rPr>
                <w:i/>
                <w:color w:val="999999"/>
                <w:sz w:val="20"/>
                <w:szCs w:val="20"/>
              </w:rPr>
            </w:pPr>
            <w:r>
              <w:rPr>
                <w:i/>
                <w:color w:val="999999"/>
                <w:sz w:val="20"/>
                <w:szCs w:val="20"/>
              </w:rPr>
              <w:t>Tell us about your organisation. Why do you want to do this work?</w:t>
            </w:r>
          </w:p>
          <w:p w14:paraId="696E18C0" w14:textId="77777777" w:rsidR="009C465F" w:rsidRDefault="009C465F">
            <w:pPr>
              <w:tabs>
                <w:tab w:val="left" w:pos="1887"/>
              </w:tabs>
              <w:spacing w:line="276" w:lineRule="auto"/>
              <w:ind w:left="357"/>
              <w:jc w:val="left"/>
              <w:rPr>
                <w:i/>
                <w:sz w:val="20"/>
                <w:szCs w:val="20"/>
              </w:rPr>
            </w:pPr>
          </w:p>
          <w:p w14:paraId="3FB8727D" w14:textId="77777777" w:rsidR="009C465F" w:rsidRDefault="009C465F">
            <w:pPr>
              <w:tabs>
                <w:tab w:val="left" w:pos="1887"/>
              </w:tabs>
              <w:spacing w:line="276" w:lineRule="auto"/>
              <w:ind w:left="357"/>
              <w:jc w:val="left"/>
              <w:rPr>
                <w:i/>
                <w:sz w:val="20"/>
                <w:szCs w:val="20"/>
              </w:rPr>
            </w:pPr>
          </w:p>
          <w:p w14:paraId="220CFF1A" w14:textId="77777777" w:rsidR="009C465F" w:rsidRDefault="009C465F">
            <w:pPr>
              <w:tabs>
                <w:tab w:val="left" w:pos="1887"/>
              </w:tabs>
              <w:spacing w:line="276" w:lineRule="auto"/>
              <w:ind w:left="357"/>
              <w:jc w:val="left"/>
              <w:rPr>
                <w:i/>
                <w:sz w:val="20"/>
                <w:szCs w:val="20"/>
              </w:rPr>
            </w:pPr>
          </w:p>
          <w:p w14:paraId="67A34C2E" w14:textId="77777777" w:rsidR="009C465F" w:rsidRDefault="009C465F">
            <w:pPr>
              <w:tabs>
                <w:tab w:val="left" w:pos="1887"/>
              </w:tabs>
              <w:spacing w:line="276" w:lineRule="auto"/>
              <w:ind w:left="357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6780" w:type="dxa"/>
          </w:tcPr>
          <w:p w14:paraId="0EC0DD6E" w14:textId="77777777" w:rsidR="009C465F" w:rsidRDefault="009C465F">
            <w:pPr>
              <w:spacing w:line="276" w:lineRule="auto"/>
              <w:jc w:val="left"/>
            </w:pPr>
          </w:p>
          <w:p w14:paraId="2839507A" w14:textId="77777777" w:rsidR="002172A8" w:rsidRDefault="002172A8">
            <w:pPr>
              <w:spacing w:line="276" w:lineRule="auto"/>
              <w:jc w:val="left"/>
            </w:pPr>
          </w:p>
          <w:p w14:paraId="28982AEA" w14:textId="77777777" w:rsidR="002172A8" w:rsidRDefault="002172A8">
            <w:pPr>
              <w:spacing w:line="276" w:lineRule="auto"/>
              <w:jc w:val="left"/>
            </w:pPr>
          </w:p>
          <w:p w14:paraId="22652E2F" w14:textId="77777777" w:rsidR="002172A8" w:rsidRDefault="002172A8">
            <w:pPr>
              <w:spacing w:line="276" w:lineRule="auto"/>
              <w:jc w:val="left"/>
            </w:pPr>
          </w:p>
          <w:p w14:paraId="65C69872" w14:textId="77777777" w:rsidR="002172A8" w:rsidRDefault="002172A8">
            <w:pPr>
              <w:spacing w:line="276" w:lineRule="auto"/>
              <w:jc w:val="left"/>
            </w:pPr>
          </w:p>
          <w:p w14:paraId="572DE7EB" w14:textId="77777777" w:rsidR="002172A8" w:rsidRDefault="002172A8">
            <w:pPr>
              <w:spacing w:line="276" w:lineRule="auto"/>
              <w:jc w:val="left"/>
            </w:pPr>
          </w:p>
          <w:p w14:paraId="788F48C8" w14:textId="0746E24B" w:rsidR="002172A8" w:rsidRDefault="002172A8">
            <w:pPr>
              <w:spacing w:line="276" w:lineRule="auto"/>
              <w:jc w:val="left"/>
            </w:pPr>
          </w:p>
          <w:p w14:paraId="45641703" w14:textId="77777777" w:rsidR="002172A8" w:rsidRDefault="002172A8">
            <w:pPr>
              <w:spacing w:line="276" w:lineRule="auto"/>
              <w:jc w:val="left"/>
            </w:pPr>
          </w:p>
          <w:p w14:paraId="126C68CF" w14:textId="77777777" w:rsidR="002172A8" w:rsidRDefault="002172A8">
            <w:pPr>
              <w:spacing w:line="276" w:lineRule="auto"/>
              <w:jc w:val="left"/>
            </w:pPr>
          </w:p>
          <w:p w14:paraId="106EFC51" w14:textId="77777777" w:rsidR="002172A8" w:rsidRDefault="002172A8">
            <w:pPr>
              <w:spacing w:line="276" w:lineRule="auto"/>
              <w:jc w:val="left"/>
            </w:pPr>
          </w:p>
          <w:p w14:paraId="7BB19C82" w14:textId="63FD889E" w:rsidR="002172A8" w:rsidRDefault="002172A8">
            <w:pPr>
              <w:spacing w:line="276" w:lineRule="auto"/>
              <w:jc w:val="left"/>
            </w:pPr>
          </w:p>
        </w:tc>
      </w:tr>
      <w:tr w:rsidR="009C465F" w14:paraId="12EC9069" w14:textId="77777777">
        <w:trPr>
          <w:trHeight w:val="405"/>
        </w:trPr>
        <w:tc>
          <w:tcPr>
            <w:tcW w:w="10500" w:type="dxa"/>
            <w:gridSpan w:val="2"/>
            <w:shd w:val="clear" w:color="auto" w:fill="9BBB59"/>
          </w:tcPr>
          <w:p w14:paraId="6B5E122F" w14:textId="77777777" w:rsidR="009C465F" w:rsidRDefault="00656C3C">
            <w:pPr>
              <w:numPr>
                <w:ilvl w:val="0"/>
                <w:numId w:val="10"/>
              </w:numPr>
              <w:spacing w:line="276" w:lineRule="auto"/>
              <w:ind w:left="45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Project Details</w:t>
            </w:r>
          </w:p>
        </w:tc>
      </w:tr>
      <w:tr w:rsidR="009C465F" w14:paraId="6AC73EA5" w14:textId="77777777">
        <w:trPr>
          <w:trHeight w:val="3165"/>
        </w:trPr>
        <w:tc>
          <w:tcPr>
            <w:tcW w:w="3720" w:type="dxa"/>
          </w:tcPr>
          <w:p w14:paraId="186CBF06" w14:textId="77777777" w:rsidR="009C465F" w:rsidRDefault="00656C3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priority group(s) does this project work with?</w:t>
            </w:r>
          </w:p>
          <w:p w14:paraId="1EE90978" w14:textId="77777777" w:rsidR="009C465F" w:rsidRDefault="00656C3C">
            <w:pPr>
              <w:tabs>
                <w:tab w:val="left" w:pos="1887"/>
              </w:tabs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Tick all that apply. You will need to explain how your project meets the needs of this group(s).</w:t>
            </w:r>
          </w:p>
          <w:p w14:paraId="6D1D1496" w14:textId="77777777" w:rsidR="009C465F" w:rsidRDefault="009C465F">
            <w:pPr>
              <w:tabs>
                <w:tab w:val="left" w:pos="1887"/>
              </w:tabs>
              <w:spacing w:line="276" w:lineRule="auto"/>
              <w:ind w:left="360"/>
              <w:jc w:val="left"/>
              <w:rPr>
                <w:i/>
                <w:sz w:val="20"/>
                <w:szCs w:val="20"/>
              </w:rPr>
            </w:pPr>
          </w:p>
          <w:p w14:paraId="0FABB016" w14:textId="77777777" w:rsidR="009C465F" w:rsidRDefault="009C465F">
            <w:pPr>
              <w:tabs>
                <w:tab w:val="left" w:pos="1887"/>
              </w:tabs>
              <w:spacing w:line="276" w:lineRule="auto"/>
              <w:ind w:left="360"/>
              <w:jc w:val="left"/>
              <w:rPr>
                <w:i/>
                <w:sz w:val="20"/>
                <w:szCs w:val="20"/>
              </w:rPr>
            </w:pPr>
          </w:p>
          <w:p w14:paraId="488EFD8E" w14:textId="77777777" w:rsidR="009C465F" w:rsidRDefault="009C465F">
            <w:pPr>
              <w:tabs>
                <w:tab w:val="left" w:pos="1887"/>
              </w:tabs>
              <w:spacing w:line="276" w:lineRule="auto"/>
              <w:ind w:left="360"/>
              <w:jc w:val="left"/>
              <w:rPr>
                <w:i/>
                <w:sz w:val="20"/>
                <w:szCs w:val="20"/>
              </w:rPr>
            </w:pPr>
          </w:p>
          <w:p w14:paraId="30A207F4" w14:textId="77777777" w:rsidR="009C465F" w:rsidRDefault="009C465F">
            <w:pPr>
              <w:tabs>
                <w:tab w:val="left" w:pos="1887"/>
              </w:tabs>
              <w:spacing w:line="276" w:lineRule="auto"/>
              <w:ind w:left="360"/>
              <w:jc w:val="left"/>
              <w:rPr>
                <w:i/>
                <w:sz w:val="20"/>
                <w:szCs w:val="20"/>
              </w:rPr>
            </w:pPr>
          </w:p>
          <w:p w14:paraId="5317ED89" w14:textId="77777777" w:rsidR="009C465F" w:rsidRDefault="009C465F">
            <w:pPr>
              <w:tabs>
                <w:tab w:val="left" w:pos="1887"/>
              </w:tabs>
              <w:spacing w:line="276" w:lineRule="auto"/>
              <w:ind w:left="360"/>
              <w:jc w:val="left"/>
              <w:rPr>
                <w:i/>
                <w:sz w:val="20"/>
                <w:szCs w:val="20"/>
              </w:rPr>
            </w:pPr>
          </w:p>
          <w:p w14:paraId="58008F10" w14:textId="77777777" w:rsidR="009C465F" w:rsidRDefault="009C465F">
            <w:pPr>
              <w:tabs>
                <w:tab w:val="left" w:pos="1887"/>
              </w:tabs>
              <w:ind w:left="36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6780" w:type="dxa"/>
          </w:tcPr>
          <w:p w14:paraId="287D410A" w14:textId="77777777" w:rsidR="009C465F" w:rsidRDefault="009C465F">
            <w:pPr>
              <w:spacing w:line="276" w:lineRule="auto"/>
              <w:jc w:val="left"/>
            </w:pPr>
          </w:p>
          <w:p w14:paraId="6834E982" w14:textId="77777777" w:rsidR="009C465F" w:rsidRDefault="00656C3C">
            <w:pPr>
              <w:spacing w:after="120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>People living with NCDs, their families and carers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127D999F" wp14:editId="14A07C34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3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EF0800" w14:textId="77777777" w:rsidR="009C465F" w:rsidRDefault="00656C3C">
            <w:pPr>
              <w:spacing w:after="120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>Older people and their carers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9645CEB" wp14:editId="30912A02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3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12D7CA" w14:textId="77777777" w:rsidR="009C465F" w:rsidRDefault="00656C3C">
            <w:pPr>
              <w:spacing w:after="120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>People living with disabilities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793F587E" wp14:editId="04057152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3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ED60E2" w14:textId="77777777" w:rsidR="009C465F" w:rsidRDefault="00656C3C">
            <w:pPr>
              <w:spacing w:after="120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Women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50B5D3FF" wp14:editId="413BB43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219075</wp:posOffset>
                  </wp:positionV>
                  <wp:extent cx="193675" cy="156210"/>
                  <wp:effectExtent l="19050" t="19050" r="15875" b="15240"/>
                  <wp:wrapNone/>
                  <wp:docPr id="4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1ADA6662" wp14:editId="24B6610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3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AAABB8" w14:textId="77777777" w:rsidR="009C465F" w:rsidRDefault="00656C3C">
            <w:pPr>
              <w:spacing w:after="120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LGBTIQ communities </w:t>
            </w:r>
          </w:p>
          <w:p w14:paraId="0D8AA816" w14:textId="77777777" w:rsidR="009C465F" w:rsidRDefault="00656C3C">
            <w:pPr>
              <w:spacing w:after="120"/>
              <w:ind w:left="720"/>
              <w:jc w:val="left"/>
              <w:rPr>
                <w:color w:val="000000"/>
              </w:rPr>
            </w:pPr>
            <w:r>
              <w:rPr>
                <w:color w:val="000000"/>
              </w:rPr>
              <w:t>Families on low incomes.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709F87E5" wp14:editId="568090F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238125</wp:posOffset>
                  </wp:positionV>
                  <wp:extent cx="190500" cy="152400"/>
                  <wp:effectExtent l="19050" t="19050" r="19050" b="19050"/>
                  <wp:wrapNone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69FCF160" wp14:editId="156F318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41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5EF962" w14:textId="77777777" w:rsidR="009C465F" w:rsidRDefault="00656C3C">
            <w:pPr>
              <w:spacing w:line="276" w:lineRule="auto"/>
              <w:ind w:left="48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Young people </w:t>
            </w:r>
          </w:p>
          <w:p w14:paraId="2591F095" w14:textId="77777777" w:rsidR="009C465F" w:rsidRDefault="00656C3C">
            <w:pPr>
              <w:spacing w:line="276" w:lineRule="auto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Outer islands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478334B9" wp14:editId="456F7C3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</wp:posOffset>
                  </wp:positionV>
                  <wp:extent cx="190500" cy="152400"/>
                  <wp:effectExtent l="19050" t="19050" r="19050" b="19050"/>
                  <wp:wrapNone/>
                  <wp:docPr id="3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465F" w14:paraId="2ECD3E99" w14:textId="77777777">
        <w:tc>
          <w:tcPr>
            <w:tcW w:w="3720" w:type="dxa"/>
          </w:tcPr>
          <w:p w14:paraId="78BB3AD2" w14:textId="77777777" w:rsidR="009C465F" w:rsidRDefault="00656C3C">
            <w:pPr>
              <w:numPr>
                <w:ilvl w:val="0"/>
                <w:numId w:val="2"/>
              </w:numPr>
              <w:tabs>
                <w:tab w:val="left" w:pos="1887"/>
              </w:tabs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project</w:t>
            </w:r>
          </w:p>
          <w:p w14:paraId="41CC864C" w14:textId="77777777" w:rsidR="009C465F" w:rsidRDefault="00656C3C">
            <w:pPr>
              <w:tabs>
                <w:tab w:val="left" w:pos="1887"/>
              </w:tabs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This should be short and describe the work you want to do</w:t>
            </w:r>
          </w:p>
          <w:p w14:paraId="5E48DCC3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6780" w:type="dxa"/>
          </w:tcPr>
          <w:p w14:paraId="2C4A05CC" w14:textId="77777777" w:rsidR="009C465F" w:rsidRDefault="009C465F">
            <w:pPr>
              <w:ind w:left="484"/>
              <w:jc w:val="left"/>
            </w:pPr>
          </w:p>
        </w:tc>
      </w:tr>
      <w:tr w:rsidR="009C465F" w14:paraId="5B1B5833" w14:textId="77777777">
        <w:tc>
          <w:tcPr>
            <w:tcW w:w="3720" w:type="dxa"/>
          </w:tcPr>
          <w:p w14:paraId="12E7451B" w14:textId="77777777" w:rsidR="009C465F" w:rsidRDefault="00656C3C">
            <w:pPr>
              <w:numPr>
                <w:ilvl w:val="0"/>
                <w:numId w:val="2"/>
              </w:numPr>
              <w:tabs>
                <w:tab w:val="left" w:pos="1887"/>
              </w:tabs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Areas/Locations</w:t>
            </w:r>
          </w:p>
          <w:p w14:paraId="4D52E843" w14:textId="77777777" w:rsidR="009C465F" w:rsidRDefault="00656C3C">
            <w:pPr>
              <w:tabs>
                <w:tab w:val="left" w:pos="1887"/>
              </w:tabs>
              <w:spacing w:after="200"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The communities or villages that the project will be implemented in (and the island!)</w:t>
            </w:r>
          </w:p>
        </w:tc>
        <w:tc>
          <w:tcPr>
            <w:tcW w:w="6780" w:type="dxa"/>
          </w:tcPr>
          <w:p w14:paraId="1C691762" w14:textId="77777777" w:rsidR="009C465F" w:rsidRDefault="009C465F">
            <w:pPr>
              <w:spacing w:line="276" w:lineRule="auto"/>
              <w:jc w:val="left"/>
              <w:rPr>
                <w:b/>
              </w:rPr>
            </w:pPr>
          </w:p>
          <w:p w14:paraId="152C94AB" w14:textId="77777777" w:rsidR="00F90348" w:rsidRDefault="00F90348">
            <w:pPr>
              <w:spacing w:line="276" w:lineRule="auto"/>
              <w:jc w:val="left"/>
              <w:rPr>
                <w:b/>
              </w:rPr>
            </w:pPr>
          </w:p>
          <w:p w14:paraId="20A597BA" w14:textId="77777777" w:rsidR="00F90348" w:rsidRDefault="00F90348">
            <w:pPr>
              <w:spacing w:line="276" w:lineRule="auto"/>
              <w:jc w:val="left"/>
              <w:rPr>
                <w:b/>
              </w:rPr>
            </w:pPr>
          </w:p>
          <w:p w14:paraId="0BDFDFBB" w14:textId="77777777" w:rsidR="00F90348" w:rsidRDefault="00F90348">
            <w:pPr>
              <w:spacing w:line="276" w:lineRule="auto"/>
              <w:jc w:val="left"/>
              <w:rPr>
                <w:b/>
              </w:rPr>
            </w:pPr>
          </w:p>
          <w:p w14:paraId="007BF1AC" w14:textId="77777777" w:rsidR="00F90348" w:rsidRDefault="00F90348">
            <w:pPr>
              <w:spacing w:line="276" w:lineRule="auto"/>
              <w:jc w:val="left"/>
              <w:rPr>
                <w:b/>
              </w:rPr>
            </w:pPr>
          </w:p>
          <w:p w14:paraId="00A528D0" w14:textId="2696C122" w:rsidR="00F90348" w:rsidRDefault="00F90348">
            <w:pPr>
              <w:spacing w:line="276" w:lineRule="auto"/>
              <w:jc w:val="left"/>
              <w:rPr>
                <w:b/>
              </w:rPr>
            </w:pPr>
          </w:p>
        </w:tc>
      </w:tr>
      <w:tr w:rsidR="009C465F" w14:paraId="26172A13" w14:textId="77777777">
        <w:tc>
          <w:tcPr>
            <w:tcW w:w="3720" w:type="dxa"/>
          </w:tcPr>
          <w:p w14:paraId="431395EA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Proposed start date and duration</w:t>
            </w:r>
          </w:p>
          <w:p w14:paraId="616AFAD6" w14:textId="39B3A49B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All funding must be spent before 30</w:t>
            </w:r>
            <w:r>
              <w:rPr>
                <w:i/>
                <w:color w:val="80808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808080"/>
                <w:sz w:val="20"/>
                <w:szCs w:val="20"/>
              </w:rPr>
              <w:t xml:space="preserve"> of April 2021 and all project reporting is due before 31</w:t>
            </w:r>
            <w:r>
              <w:rPr>
                <w:i/>
                <w:color w:val="808080"/>
                <w:sz w:val="20"/>
                <w:szCs w:val="20"/>
                <w:vertAlign w:val="superscript"/>
              </w:rPr>
              <w:t>st</w:t>
            </w:r>
            <w:r>
              <w:rPr>
                <w:i/>
                <w:color w:val="808080"/>
                <w:sz w:val="20"/>
                <w:szCs w:val="20"/>
              </w:rPr>
              <w:t xml:space="preserve"> of May 2021. </w:t>
            </w:r>
          </w:p>
        </w:tc>
        <w:tc>
          <w:tcPr>
            <w:tcW w:w="6780" w:type="dxa"/>
          </w:tcPr>
          <w:p w14:paraId="6025D2DC" w14:textId="77777777" w:rsidR="009C465F" w:rsidRDefault="009C465F">
            <w:pPr>
              <w:spacing w:line="276" w:lineRule="auto"/>
              <w:jc w:val="left"/>
              <w:rPr>
                <w:b/>
              </w:rPr>
            </w:pPr>
          </w:p>
        </w:tc>
      </w:tr>
      <w:tr w:rsidR="009C465F" w14:paraId="193E1D61" w14:textId="77777777">
        <w:tc>
          <w:tcPr>
            <w:tcW w:w="3720" w:type="dxa"/>
          </w:tcPr>
          <w:p w14:paraId="61B5E0CF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amount requested (TOP)</w:t>
            </w:r>
          </w:p>
          <w:p w14:paraId="197E5119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Between $2,500 – $15,00O</w:t>
            </w:r>
          </w:p>
        </w:tc>
        <w:tc>
          <w:tcPr>
            <w:tcW w:w="6780" w:type="dxa"/>
          </w:tcPr>
          <w:p w14:paraId="1DF9F524" w14:textId="77777777" w:rsidR="009C465F" w:rsidRDefault="009C465F">
            <w:pPr>
              <w:spacing w:line="276" w:lineRule="auto"/>
              <w:jc w:val="left"/>
              <w:rPr>
                <w:b/>
              </w:rPr>
            </w:pPr>
          </w:p>
        </w:tc>
      </w:tr>
      <w:tr w:rsidR="009C465F" w14:paraId="531A3572" w14:textId="77777777">
        <w:tc>
          <w:tcPr>
            <w:tcW w:w="3720" w:type="dxa"/>
          </w:tcPr>
          <w:p w14:paraId="7EF9C7A9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Will this project receive funding from other sources?</w:t>
            </w:r>
          </w:p>
          <w:p w14:paraId="4F6D8BCA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b/>
              </w:rPr>
            </w:pPr>
            <w:r>
              <w:rPr>
                <w:i/>
                <w:color w:val="808080"/>
                <w:sz w:val="20"/>
                <w:szCs w:val="20"/>
              </w:rPr>
              <w:t>Please list funding sources and amounts</w:t>
            </w:r>
          </w:p>
        </w:tc>
        <w:tc>
          <w:tcPr>
            <w:tcW w:w="6780" w:type="dxa"/>
          </w:tcPr>
          <w:p w14:paraId="3898A5B7" w14:textId="77777777" w:rsidR="009C465F" w:rsidRDefault="009C465F">
            <w:pPr>
              <w:spacing w:line="276" w:lineRule="auto"/>
              <w:jc w:val="left"/>
              <w:rPr>
                <w:b/>
              </w:rPr>
            </w:pPr>
          </w:p>
        </w:tc>
      </w:tr>
      <w:tr w:rsidR="009C465F" w14:paraId="48FD5E02" w14:textId="77777777">
        <w:tc>
          <w:tcPr>
            <w:tcW w:w="3720" w:type="dxa"/>
          </w:tcPr>
          <w:p w14:paraId="2F8139B2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</w:tabs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Background </w:t>
            </w:r>
          </w:p>
          <w:p w14:paraId="0B8F2EFE" w14:textId="77777777" w:rsidR="009C465F" w:rsidRDefault="00656C3C">
            <w:pPr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Describe the problem that the project is trying to address, using evidence to support your points.</w:t>
            </w:r>
          </w:p>
          <w:p w14:paraId="0F0A8B23" w14:textId="77777777" w:rsidR="009C465F" w:rsidRDefault="00656C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before="60" w:line="276" w:lineRule="auto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What is the problem?</w:t>
            </w:r>
          </w:p>
          <w:p w14:paraId="22886E6C" w14:textId="77777777" w:rsidR="009C465F" w:rsidRDefault="00656C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360"/>
              </w:tabs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Why is it important to address this problem?</w:t>
            </w:r>
            <w:r>
              <w:rPr>
                <w:i/>
                <w:color w:val="808080"/>
                <w:sz w:val="20"/>
                <w:szCs w:val="20"/>
              </w:rPr>
              <w:tab/>
            </w:r>
          </w:p>
          <w:p w14:paraId="6700DB41" w14:textId="77777777" w:rsidR="009C465F" w:rsidRDefault="00656C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lastRenderedPageBreak/>
              <w:t>What are the underlying issues that cause the problem?</w:t>
            </w:r>
          </w:p>
          <w:p w14:paraId="26E84B65" w14:textId="77777777" w:rsidR="009C465F" w:rsidRDefault="00656C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How is this program going to address these underlying issues in the context of COVID-19?</w:t>
            </w:r>
          </w:p>
          <w:p w14:paraId="38A1220E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18A44E0D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72530FD4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77932050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624B9745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08F715CD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0A0C03E3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09FDC79A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67DF11E5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  <w:p w14:paraId="73BE6BCF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76" w:lineRule="auto"/>
              <w:ind w:left="720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6780" w:type="dxa"/>
          </w:tcPr>
          <w:p w14:paraId="6B3ADA6F" w14:textId="77777777" w:rsidR="009C465F" w:rsidRDefault="009C465F">
            <w:pPr>
              <w:jc w:val="left"/>
              <w:rPr>
                <w:color w:val="000000"/>
              </w:rPr>
            </w:pPr>
          </w:p>
          <w:p w14:paraId="4BDAC671" w14:textId="77777777" w:rsidR="009C465F" w:rsidRDefault="009C465F">
            <w:pPr>
              <w:jc w:val="left"/>
              <w:rPr>
                <w:color w:val="000000"/>
              </w:rPr>
            </w:pPr>
          </w:p>
          <w:p w14:paraId="22FBA91B" w14:textId="77777777" w:rsidR="009C465F" w:rsidRDefault="009C465F">
            <w:pPr>
              <w:jc w:val="left"/>
              <w:rPr>
                <w:color w:val="000000"/>
              </w:rPr>
            </w:pPr>
          </w:p>
          <w:p w14:paraId="34FA4403" w14:textId="77777777" w:rsidR="009C465F" w:rsidRDefault="009C465F">
            <w:pPr>
              <w:jc w:val="left"/>
              <w:rPr>
                <w:color w:val="000000"/>
              </w:rPr>
            </w:pPr>
          </w:p>
          <w:p w14:paraId="00D27E35" w14:textId="77777777" w:rsidR="00656C3C" w:rsidRDefault="00656C3C">
            <w:pPr>
              <w:jc w:val="left"/>
              <w:rPr>
                <w:color w:val="000000"/>
              </w:rPr>
            </w:pPr>
          </w:p>
          <w:p w14:paraId="0E9C3AAA" w14:textId="77777777" w:rsidR="00656C3C" w:rsidRDefault="00656C3C">
            <w:pPr>
              <w:jc w:val="left"/>
              <w:rPr>
                <w:color w:val="000000"/>
              </w:rPr>
            </w:pPr>
          </w:p>
          <w:p w14:paraId="36FFAF56" w14:textId="0101FA60" w:rsidR="00656C3C" w:rsidRDefault="00656C3C">
            <w:pPr>
              <w:jc w:val="left"/>
              <w:rPr>
                <w:color w:val="000000"/>
              </w:rPr>
            </w:pPr>
          </w:p>
          <w:p w14:paraId="43EEE714" w14:textId="3F23CF90" w:rsidR="00F90348" w:rsidRDefault="00F90348">
            <w:pPr>
              <w:jc w:val="left"/>
              <w:rPr>
                <w:color w:val="000000"/>
              </w:rPr>
            </w:pPr>
          </w:p>
          <w:p w14:paraId="5BDEA439" w14:textId="074F018B" w:rsidR="00F90348" w:rsidRDefault="00F90348">
            <w:pPr>
              <w:jc w:val="left"/>
              <w:rPr>
                <w:color w:val="000000"/>
              </w:rPr>
            </w:pPr>
          </w:p>
          <w:p w14:paraId="7CFAD502" w14:textId="77777777" w:rsidR="00F90348" w:rsidRDefault="00F90348">
            <w:pPr>
              <w:jc w:val="left"/>
              <w:rPr>
                <w:color w:val="000000"/>
              </w:rPr>
            </w:pPr>
          </w:p>
          <w:p w14:paraId="4A6F2B8F" w14:textId="77777777" w:rsidR="00656C3C" w:rsidRDefault="00656C3C">
            <w:pPr>
              <w:jc w:val="left"/>
              <w:rPr>
                <w:color w:val="000000"/>
              </w:rPr>
            </w:pPr>
          </w:p>
          <w:p w14:paraId="2733596B" w14:textId="77777777" w:rsidR="00656C3C" w:rsidRDefault="00656C3C">
            <w:pPr>
              <w:jc w:val="left"/>
              <w:rPr>
                <w:color w:val="000000"/>
              </w:rPr>
            </w:pPr>
          </w:p>
          <w:p w14:paraId="514FBFCB" w14:textId="77777777" w:rsidR="00656C3C" w:rsidRDefault="00656C3C">
            <w:pPr>
              <w:jc w:val="left"/>
              <w:rPr>
                <w:color w:val="000000"/>
              </w:rPr>
            </w:pPr>
          </w:p>
          <w:p w14:paraId="20E13B56" w14:textId="77777777" w:rsidR="00656C3C" w:rsidRDefault="00656C3C">
            <w:pPr>
              <w:jc w:val="left"/>
              <w:rPr>
                <w:color w:val="000000"/>
              </w:rPr>
            </w:pPr>
          </w:p>
          <w:p w14:paraId="603A9D33" w14:textId="77777777" w:rsidR="00656C3C" w:rsidRDefault="00656C3C">
            <w:pPr>
              <w:jc w:val="left"/>
              <w:rPr>
                <w:color w:val="000000"/>
              </w:rPr>
            </w:pPr>
          </w:p>
          <w:p w14:paraId="77C3BE0D" w14:textId="77777777" w:rsidR="00656C3C" w:rsidRDefault="00656C3C">
            <w:pPr>
              <w:jc w:val="left"/>
              <w:rPr>
                <w:color w:val="000000"/>
              </w:rPr>
            </w:pPr>
          </w:p>
          <w:p w14:paraId="53DA5E10" w14:textId="77777777" w:rsidR="00656C3C" w:rsidRDefault="00656C3C">
            <w:pPr>
              <w:jc w:val="left"/>
              <w:rPr>
                <w:color w:val="000000"/>
              </w:rPr>
            </w:pPr>
          </w:p>
          <w:p w14:paraId="2B93324C" w14:textId="7B577F0D" w:rsidR="00656C3C" w:rsidRDefault="00656C3C">
            <w:pPr>
              <w:jc w:val="left"/>
              <w:rPr>
                <w:color w:val="000000"/>
              </w:rPr>
            </w:pPr>
          </w:p>
        </w:tc>
      </w:tr>
      <w:tr w:rsidR="009C465F" w14:paraId="588B0817" w14:textId="77777777">
        <w:tc>
          <w:tcPr>
            <w:tcW w:w="3720" w:type="dxa"/>
          </w:tcPr>
          <w:p w14:paraId="3B0C48BF" w14:textId="77777777" w:rsidR="009C465F" w:rsidRDefault="00656C3C">
            <w:pPr>
              <w:numPr>
                <w:ilvl w:val="0"/>
                <w:numId w:val="2"/>
              </w:numPr>
              <w:spacing w:after="200" w:line="276" w:lineRule="auto"/>
              <w:ind w:left="714" w:hanging="357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Project Goal</w:t>
            </w:r>
          </w:p>
          <w:p w14:paraId="614F8EF1" w14:textId="2FA12C65" w:rsidR="009C465F" w:rsidRDefault="00656C3C">
            <w:pPr>
              <w:rPr>
                <w:i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The goal should describe the long-term change or the ultimate outcomes that your project will contribute to, for example a sustainable change of state, </w:t>
            </w:r>
            <w:r w:rsidR="00AF44D7">
              <w:rPr>
                <w:i/>
                <w:color w:val="808080"/>
                <w:sz w:val="20"/>
                <w:szCs w:val="20"/>
              </w:rPr>
              <w:t>condition,</w:t>
            </w:r>
            <w:r>
              <w:rPr>
                <w:i/>
                <w:color w:val="808080"/>
                <w:sz w:val="20"/>
                <w:szCs w:val="20"/>
              </w:rPr>
              <w:t xml:space="preserve"> or wellbeing of the beneficiaries. It should be one sentence only.</w:t>
            </w:r>
          </w:p>
        </w:tc>
        <w:tc>
          <w:tcPr>
            <w:tcW w:w="6780" w:type="dxa"/>
          </w:tcPr>
          <w:p w14:paraId="307C0827" w14:textId="77777777" w:rsidR="009C465F" w:rsidRDefault="009C465F">
            <w:pPr>
              <w:keepNext/>
              <w:spacing w:line="276" w:lineRule="auto"/>
              <w:jc w:val="left"/>
              <w:rPr>
                <w:b/>
              </w:rPr>
            </w:pPr>
          </w:p>
          <w:p w14:paraId="537CBCAB" w14:textId="77777777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14EBCAE8" w14:textId="77777777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3E6CB81D" w14:textId="77777777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0DB88E04" w14:textId="77777777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60751CDB" w14:textId="58C9593A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4727DC9C" w14:textId="6AD3F0F9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5FD05F64" w14:textId="77777777" w:rsidR="003F6362" w:rsidRDefault="003F6362">
            <w:pPr>
              <w:keepNext/>
              <w:spacing w:line="276" w:lineRule="auto"/>
              <w:jc w:val="left"/>
              <w:rPr>
                <w:b/>
              </w:rPr>
            </w:pPr>
          </w:p>
          <w:p w14:paraId="4A43A2BE" w14:textId="77777777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  <w:p w14:paraId="442B9F4C" w14:textId="5F473831" w:rsidR="00656C3C" w:rsidRDefault="00656C3C">
            <w:pPr>
              <w:keepNext/>
              <w:spacing w:line="276" w:lineRule="auto"/>
              <w:jc w:val="left"/>
              <w:rPr>
                <w:b/>
              </w:rPr>
            </w:pPr>
          </w:p>
        </w:tc>
      </w:tr>
      <w:tr w:rsidR="009C465F" w14:paraId="4220514E" w14:textId="77777777">
        <w:tc>
          <w:tcPr>
            <w:tcW w:w="3720" w:type="dxa"/>
          </w:tcPr>
          <w:p w14:paraId="68C24041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4" w:hanging="357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Objectives</w:t>
            </w:r>
          </w:p>
          <w:p w14:paraId="7F27FF03" w14:textId="77777777" w:rsidR="009C465F" w:rsidRDefault="00656C3C">
            <w:pPr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Each project should have two or three main objectives. Objective statements should be one sentence each. </w:t>
            </w:r>
          </w:p>
          <w:p w14:paraId="3C6F0A87" w14:textId="77777777" w:rsidR="009C465F" w:rsidRDefault="00656C3C">
            <w:pPr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The objectives should describe the immediate and intermediate changes that the project will contribute to. These could include changes in </w:t>
            </w:r>
          </w:p>
          <w:p w14:paraId="0AF3C160" w14:textId="77777777" w:rsidR="009C465F" w:rsidRDefault="00656C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hanging="360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the capacity of beneficiaries (e.g. change in knowledge, skills, attitude, access, awareness, consensus etc.)</w:t>
            </w:r>
          </w:p>
          <w:p w14:paraId="444E3BAB" w14:textId="77777777" w:rsidR="009C465F" w:rsidRDefault="00656C3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jc w:val="left"/>
              <w:rPr>
                <w:b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the behaviour, practice or performance of beneficiaries, effectiveness, efficiency</w:t>
            </w:r>
          </w:p>
        </w:tc>
        <w:tc>
          <w:tcPr>
            <w:tcW w:w="6780" w:type="dxa"/>
          </w:tcPr>
          <w:p w14:paraId="0853E704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15D23A68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3D1752DE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42D2D322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2CFA99F1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24F07D2E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38FF2441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2F1EA396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45768064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6E28606E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1E084F94" w14:textId="06C4ABF4" w:rsidR="009C465F" w:rsidRDefault="009C465F">
            <w:pPr>
              <w:keepNext/>
              <w:jc w:val="left"/>
              <w:rPr>
                <w:b/>
              </w:rPr>
            </w:pPr>
          </w:p>
          <w:p w14:paraId="420575B3" w14:textId="6681277F" w:rsidR="00656C3C" w:rsidRDefault="00656C3C">
            <w:pPr>
              <w:keepNext/>
              <w:jc w:val="left"/>
              <w:rPr>
                <w:b/>
              </w:rPr>
            </w:pPr>
          </w:p>
          <w:p w14:paraId="03D51A51" w14:textId="215F4D79" w:rsidR="00656C3C" w:rsidRDefault="00656C3C">
            <w:pPr>
              <w:keepNext/>
              <w:jc w:val="left"/>
              <w:rPr>
                <w:b/>
              </w:rPr>
            </w:pPr>
          </w:p>
          <w:p w14:paraId="602BEFB3" w14:textId="10979094" w:rsidR="00656C3C" w:rsidRDefault="00656C3C">
            <w:pPr>
              <w:keepNext/>
              <w:jc w:val="left"/>
              <w:rPr>
                <w:b/>
              </w:rPr>
            </w:pPr>
          </w:p>
          <w:p w14:paraId="21923C7C" w14:textId="77777777" w:rsidR="00656C3C" w:rsidRDefault="00656C3C">
            <w:pPr>
              <w:keepNext/>
              <w:jc w:val="left"/>
              <w:rPr>
                <w:b/>
              </w:rPr>
            </w:pPr>
          </w:p>
          <w:p w14:paraId="3FE19EBB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4D934E17" w14:textId="3DCAB1AD" w:rsidR="009C465F" w:rsidRDefault="009C465F">
            <w:pPr>
              <w:keepNext/>
              <w:jc w:val="left"/>
              <w:rPr>
                <w:b/>
              </w:rPr>
            </w:pPr>
          </w:p>
          <w:p w14:paraId="240F0EBE" w14:textId="77777777" w:rsidR="00F90348" w:rsidRDefault="00F90348">
            <w:pPr>
              <w:keepNext/>
              <w:jc w:val="left"/>
              <w:rPr>
                <w:b/>
              </w:rPr>
            </w:pPr>
          </w:p>
          <w:p w14:paraId="2727A040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363B6D33" w14:textId="77777777" w:rsidR="009C465F" w:rsidRDefault="009C465F">
            <w:pPr>
              <w:keepNext/>
              <w:jc w:val="left"/>
              <w:rPr>
                <w:b/>
              </w:rPr>
            </w:pPr>
          </w:p>
          <w:p w14:paraId="20D90EFA" w14:textId="77777777" w:rsidR="009C465F" w:rsidRDefault="009C465F">
            <w:pPr>
              <w:keepNext/>
              <w:jc w:val="left"/>
              <w:rPr>
                <w:b/>
              </w:rPr>
            </w:pPr>
          </w:p>
        </w:tc>
      </w:tr>
      <w:tr w:rsidR="009C465F" w14:paraId="09B59CC5" w14:textId="77777777">
        <w:tc>
          <w:tcPr>
            <w:tcW w:w="3720" w:type="dxa"/>
          </w:tcPr>
          <w:p w14:paraId="6CDBF7EC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Project Key Activities</w:t>
            </w:r>
          </w:p>
          <w:p w14:paraId="4DC309BA" w14:textId="77777777" w:rsidR="009C465F" w:rsidRDefault="00656C3C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What activities will you do to achieve your objectives and then your goal?</w:t>
            </w:r>
          </w:p>
          <w:p w14:paraId="4E58FB1D" w14:textId="77777777" w:rsidR="009C465F" w:rsidRDefault="00656C3C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Activities should be designed to meet the specific needs of your priority group.</w:t>
            </w:r>
          </w:p>
          <w:p w14:paraId="46A65982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76C49F1F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701972BA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1B533D30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635F1867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52380993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4AD4244B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47812D8F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41BD9866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218C458B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1D5499B9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519A18D6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1FB7A049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628CE27D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51D9CAAC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2B410C97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798CCA1A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29325210" w14:textId="77777777" w:rsidR="009C465F" w:rsidRDefault="009C465F">
            <w:pPr>
              <w:spacing w:line="276" w:lineRule="auto"/>
              <w:ind w:left="357"/>
              <w:jc w:val="left"/>
              <w:rPr>
                <w:i/>
                <w:color w:val="808080"/>
                <w:sz w:val="20"/>
                <w:szCs w:val="20"/>
              </w:rPr>
            </w:pPr>
          </w:p>
        </w:tc>
        <w:tc>
          <w:tcPr>
            <w:tcW w:w="6780" w:type="dxa"/>
          </w:tcPr>
          <w:p w14:paraId="249BD7E1" w14:textId="6B437F26" w:rsidR="00656C3C" w:rsidRDefault="00656C3C">
            <w:pPr>
              <w:keepNext/>
              <w:jc w:val="left"/>
              <w:rPr>
                <w:b/>
              </w:rPr>
            </w:pPr>
          </w:p>
        </w:tc>
      </w:tr>
      <w:tr w:rsidR="009C465F" w14:paraId="23CABF0B" w14:textId="77777777">
        <w:tc>
          <w:tcPr>
            <w:tcW w:w="3720" w:type="dxa"/>
            <w:tcBorders>
              <w:bottom w:val="single" w:sz="4" w:space="0" w:color="000000"/>
            </w:tcBorders>
          </w:tcPr>
          <w:p w14:paraId="174BF6BA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Partners</w:t>
            </w:r>
          </w:p>
          <w:p w14:paraId="58450A25" w14:textId="77777777" w:rsidR="009C465F" w:rsidRDefault="00656C3C">
            <w:pPr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List any other organizations you will work with during this project, and what their role will be. </w:t>
            </w:r>
          </w:p>
          <w:p w14:paraId="6BA31FB4" w14:textId="77777777" w:rsidR="009C465F" w:rsidRDefault="009C465F">
            <w:pPr>
              <w:spacing w:line="276" w:lineRule="auto"/>
              <w:ind w:left="360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6C043CAA" w14:textId="77777777" w:rsidR="009C465F" w:rsidRDefault="00656C3C">
            <w:pPr>
              <w:spacing w:line="276" w:lineRule="auto"/>
              <w:jc w:val="left"/>
              <w:rPr>
                <w:b/>
              </w:rPr>
            </w:pPr>
            <w:r>
              <w:rPr>
                <w:i/>
                <w:color w:val="808080"/>
                <w:sz w:val="20"/>
                <w:szCs w:val="20"/>
              </w:rPr>
              <w:t>Project partners that play a significant role should provide a letter of support.</w:t>
            </w:r>
          </w:p>
          <w:p w14:paraId="799844C2" w14:textId="77777777" w:rsidR="009C465F" w:rsidRDefault="009C465F">
            <w:pPr>
              <w:spacing w:line="276" w:lineRule="auto"/>
              <w:ind w:left="360"/>
              <w:jc w:val="left"/>
              <w:rPr>
                <w:b/>
              </w:rPr>
            </w:pPr>
          </w:p>
        </w:tc>
        <w:tc>
          <w:tcPr>
            <w:tcW w:w="6780" w:type="dxa"/>
            <w:tcBorders>
              <w:bottom w:val="single" w:sz="4" w:space="0" w:color="000000"/>
            </w:tcBorders>
          </w:tcPr>
          <w:p w14:paraId="6192C22E" w14:textId="77777777" w:rsidR="009C465F" w:rsidRDefault="009C465F">
            <w:pPr>
              <w:pBdr>
                <w:between w:val="single" w:sz="4" w:space="1" w:color="595959"/>
              </w:pBdr>
              <w:spacing w:line="276" w:lineRule="auto"/>
              <w:jc w:val="left"/>
              <w:rPr>
                <w:b/>
              </w:rPr>
            </w:pPr>
            <w:bookmarkStart w:id="2" w:name="_heading=h.2a4fja5ndol1" w:colFirst="0" w:colLast="0"/>
            <w:bookmarkEnd w:id="2"/>
          </w:p>
          <w:tbl>
            <w:tblPr>
              <w:tblStyle w:val="a1"/>
              <w:tblW w:w="65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15"/>
              <w:gridCol w:w="3665"/>
            </w:tblGrid>
            <w:tr w:rsidR="009C465F" w14:paraId="7B10AAB8" w14:textId="77777777" w:rsidTr="00F90348">
              <w:trPr>
                <w:trHeight w:val="330"/>
              </w:trPr>
              <w:tc>
                <w:tcPr>
                  <w:tcW w:w="291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305AB7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Partners</w:t>
                  </w:r>
                </w:p>
              </w:tc>
              <w:tc>
                <w:tcPr>
                  <w:tcW w:w="366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50FED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Role</w:t>
                  </w:r>
                </w:p>
              </w:tc>
            </w:tr>
            <w:tr w:rsidR="009C465F" w14:paraId="7393A0E8" w14:textId="77777777" w:rsidTr="00F90348">
              <w:trPr>
                <w:trHeight w:val="303"/>
              </w:trPr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26473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C458E8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9C465F" w14:paraId="797B7446" w14:textId="77777777" w:rsidTr="00F90348"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9E5B6D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2632E5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9C465F" w14:paraId="2B178196" w14:textId="77777777" w:rsidTr="00F90348"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DA92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0C802D25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509958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F90348" w14:paraId="61801683" w14:textId="77777777" w:rsidTr="00F90348"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76B2C" w14:textId="4562ACC9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7316D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F90348" w14:paraId="761730E0" w14:textId="77777777" w:rsidTr="00F90348"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2D6763" w14:textId="34CE3650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E3ED66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F90348" w14:paraId="0A0CE780" w14:textId="77777777" w:rsidTr="00F90348"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52B73A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4C0949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F90348" w14:paraId="1ABFB2F4" w14:textId="77777777" w:rsidTr="00F90348"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BBC86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C4C81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F90348" w14:paraId="4D7DF44E" w14:textId="77777777" w:rsidTr="00F90348">
              <w:trPr>
                <w:trHeight w:val="897"/>
              </w:trPr>
              <w:tc>
                <w:tcPr>
                  <w:tcW w:w="2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2580D7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CC87AD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</w:tbl>
          <w:p w14:paraId="3FD32F4F" w14:textId="77777777" w:rsidR="009C465F" w:rsidRDefault="009C465F">
            <w:pPr>
              <w:pBdr>
                <w:between w:val="single" w:sz="4" w:space="1" w:color="595959"/>
              </w:pBdr>
              <w:spacing w:line="276" w:lineRule="auto"/>
              <w:jc w:val="left"/>
              <w:rPr>
                <w:b/>
              </w:rPr>
            </w:pPr>
            <w:bookmarkStart w:id="3" w:name="_heading=h.cn15wyo1diig" w:colFirst="0" w:colLast="0"/>
            <w:bookmarkEnd w:id="3"/>
          </w:p>
        </w:tc>
      </w:tr>
      <w:tr w:rsidR="009C465F" w14:paraId="51E8A0B7" w14:textId="77777777">
        <w:tc>
          <w:tcPr>
            <w:tcW w:w="3720" w:type="dxa"/>
            <w:tcBorders>
              <w:bottom w:val="single" w:sz="4" w:space="0" w:color="000000"/>
            </w:tcBorders>
          </w:tcPr>
          <w:p w14:paraId="340FDE91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Gender, Equity and Social Inclusion </w:t>
            </w:r>
          </w:p>
          <w:p w14:paraId="5FDA24C9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Please outline how this project/activity will be inclusive of women, LGBTIQ communities, people living with a disability and people living in remote areas. </w:t>
            </w:r>
          </w:p>
          <w:p w14:paraId="4EC21121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Describe how your project addresses the different needs that these groups have. </w:t>
            </w:r>
          </w:p>
          <w:p w14:paraId="0617FE3A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808080"/>
                <w:sz w:val="20"/>
                <w:szCs w:val="20"/>
              </w:rPr>
            </w:pPr>
          </w:p>
          <w:p w14:paraId="6180A560" w14:textId="77777777" w:rsidR="009C465F" w:rsidRDefault="009C465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4" w:space="0" w:color="000000"/>
            </w:tcBorders>
          </w:tcPr>
          <w:p w14:paraId="1F553775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tbl>
            <w:tblPr>
              <w:tblStyle w:val="a2"/>
              <w:tblW w:w="649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65"/>
              <w:gridCol w:w="2670"/>
              <w:gridCol w:w="2760"/>
            </w:tblGrid>
            <w:tr w:rsidR="009C465F" w14:paraId="1250A013" w14:textId="77777777">
              <w:tc>
                <w:tcPr>
                  <w:tcW w:w="10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3D4658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Groups</w:t>
                  </w:r>
                </w:p>
              </w:tc>
              <w:tc>
                <w:tcPr>
                  <w:tcW w:w="267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C05259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How the project will be inclusive of these groups</w:t>
                  </w:r>
                </w:p>
              </w:tc>
              <w:tc>
                <w:tcPr>
                  <w:tcW w:w="276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3D288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Approximately how many people will be attending your activities?</w:t>
                  </w:r>
                </w:p>
              </w:tc>
            </w:tr>
            <w:tr w:rsidR="009C465F" w14:paraId="449D7544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19B0E0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Women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A34F28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42205379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6D2F2DA9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F78B07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</w:tr>
            <w:tr w:rsidR="009C465F" w14:paraId="191E0726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A896DB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LGBTIQ Communities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031A4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076D3181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0310DBF0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38D230E6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AAAF8F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</w:tr>
            <w:tr w:rsidR="009C465F" w14:paraId="71AE90FA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04FC92" w14:textId="77777777" w:rsidR="009C465F" w:rsidRDefault="00656C3C">
                  <w:pPr>
                    <w:widowControl w:val="0"/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People living with a disability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5A369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01EE337A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2A398E43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  <w:p w14:paraId="7D1369F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D63B51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</w:tr>
            <w:tr w:rsidR="009C465F" w14:paraId="4939031D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FCBF14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People living in remote areas</w:t>
                  </w:r>
                </w:p>
              </w:tc>
              <w:tc>
                <w:tcPr>
                  <w:tcW w:w="26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3B50A3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91460B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</w:tr>
          </w:tbl>
          <w:p w14:paraId="2B3957C3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</w:tc>
      </w:tr>
      <w:tr w:rsidR="009C465F" w14:paraId="0722E85F" w14:textId="77777777">
        <w:tc>
          <w:tcPr>
            <w:tcW w:w="3720" w:type="dxa"/>
            <w:tcBorders>
              <w:bottom w:val="single" w:sz="4" w:space="0" w:color="000000"/>
            </w:tcBorders>
          </w:tcPr>
          <w:p w14:paraId="646A7441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Sustainability</w:t>
            </w:r>
          </w:p>
          <w:p w14:paraId="62FAD168" w14:textId="77777777" w:rsidR="009C465F" w:rsidRDefault="00656C3C">
            <w:pPr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Briefly describe how the project activities (or their effects) will last beyond the project (after the </w:t>
            </w:r>
            <w:proofErr w:type="spellStart"/>
            <w:r>
              <w:rPr>
                <w:i/>
                <w:color w:val="808080"/>
                <w:sz w:val="20"/>
                <w:szCs w:val="20"/>
              </w:rPr>
              <w:t>TongaHealth</w:t>
            </w:r>
            <w:proofErr w:type="spellEnd"/>
            <w:r>
              <w:rPr>
                <w:i/>
                <w:color w:val="808080"/>
                <w:sz w:val="20"/>
                <w:szCs w:val="20"/>
              </w:rPr>
              <w:t xml:space="preserve"> funding ends)?</w:t>
            </w:r>
          </w:p>
          <w:p w14:paraId="4B405CEB" w14:textId="77777777" w:rsidR="009C465F" w:rsidRDefault="009C465F">
            <w:pPr>
              <w:jc w:val="left"/>
              <w:rPr>
                <w:i/>
                <w:sz w:val="20"/>
                <w:szCs w:val="20"/>
              </w:rPr>
            </w:pPr>
          </w:p>
          <w:p w14:paraId="7F3990EA" w14:textId="77777777" w:rsidR="009C465F" w:rsidRDefault="009C465F">
            <w:pPr>
              <w:jc w:val="left"/>
              <w:rPr>
                <w:i/>
                <w:sz w:val="20"/>
                <w:szCs w:val="20"/>
              </w:rPr>
            </w:pPr>
          </w:p>
          <w:p w14:paraId="5E795046" w14:textId="77777777" w:rsidR="009C465F" w:rsidRDefault="009C465F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4" w:space="0" w:color="000000"/>
            </w:tcBorders>
          </w:tcPr>
          <w:p w14:paraId="6F098397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p w14:paraId="5B0A22DA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p w14:paraId="2EE7EDB9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p w14:paraId="12979499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p w14:paraId="5C2C6282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p w14:paraId="2DCC0685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</w:tc>
      </w:tr>
      <w:tr w:rsidR="009C465F" w14:paraId="5D708C10" w14:textId="77777777">
        <w:tc>
          <w:tcPr>
            <w:tcW w:w="3720" w:type="dxa"/>
            <w:tcBorders>
              <w:bottom w:val="single" w:sz="4" w:space="0" w:color="000000"/>
            </w:tcBorders>
          </w:tcPr>
          <w:p w14:paraId="613945FF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Risk Assessment</w:t>
            </w:r>
          </w:p>
          <w:p w14:paraId="6D3F3E65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Please outline the risks associated with this project and a risk management plan for each of these risks</w:t>
            </w:r>
          </w:p>
        </w:tc>
        <w:tc>
          <w:tcPr>
            <w:tcW w:w="6780" w:type="dxa"/>
            <w:tcBorders>
              <w:bottom w:val="single" w:sz="4" w:space="0" w:color="000000"/>
            </w:tcBorders>
          </w:tcPr>
          <w:p w14:paraId="2E49A513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tbl>
            <w:tblPr>
              <w:tblStyle w:val="a3"/>
              <w:tblW w:w="65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90"/>
              <w:gridCol w:w="3290"/>
            </w:tblGrid>
            <w:tr w:rsidR="009C465F" w14:paraId="121B75BC" w14:textId="77777777"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4E9175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Risks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2F2141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Risk Management Plan</w:t>
                  </w:r>
                </w:p>
              </w:tc>
            </w:tr>
            <w:tr w:rsidR="009C465F" w14:paraId="48FA6CC1" w14:textId="77777777">
              <w:trPr>
                <w:trHeight w:val="495"/>
              </w:trPr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806CD6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53DC28C7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40154EBB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7A401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9C465F" w14:paraId="40839DC4" w14:textId="77777777"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2B083F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6FE83472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3A30F845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B1367A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F90348" w14:paraId="26176C34" w14:textId="77777777" w:rsidTr="00F90348">
              <w:trPr>
                <w:trHeight w:val="798"/>
              </w:trPr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65B5C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9BD3C0" w14:textId="77777777" w:rsidR="00F90348" w:rsidRDefault="00F903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9C465F" w14:paraId="0DF700E9" w14:textId="77777777"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4851E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357BD640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6AD73754" w14:textId="77777777" w:rsidR="009C465F" w:rsidRDefault="00656C3C">
                  <w:pPr>
                    <w:widowControl w:val="0"/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  <w:r>
                    <w:rPr>
                      <w:b/>
                      <w:i/>
                      <w:color w:val="999999"/>
                      <w:sz w:val="20"/>
                      <w:szCs w:val="20"/>
                    </w:rPr>
                    <w:t xml:space="preserve">(add more rows </w:t>
                  </w:r>
                  <w:proofErr w:type="gramStart"/>
                  <w:r>
                    <w:rPr>
                      <w:b/>
                      <w:i/>
                      <w:color w:val="999999"/>
                      <w:sz w:val="20"/>
                      <w:szCs w:val="20"/>
                    </w:rPr>
                    <w:t>below  if</w:t>
                  </w:r>
                  <w:proofErr w:type="gramEnd"/>
                  <w:r>
                    <w:rPr>
                      <w:b/>
                      <w:i/>
                      <w:color w:val="999999"/>
                      <w:sz w:val="20"/>
                      <w:szCs w:val="20"/>
                    </w:rPr>
                    <w:t xml:space="preserve"> required)</w:t>
                  </w:r>
                </w:p>
              </w:tc>
              <w:tc>
                <w:tcPr>
                  <w:tcW w:w="3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7288CD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</w:tbl>
          <w:p w14:paraId="57EA955A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</w:tc>
      </w:tr>
      <w:tr w:rsidR="009C465F" w14:paraId="33A4F2FB" w14:textId="77777777">
        <w:tc>
          <w:tcPr>
            <w:tcW w:w="3720" w:type="dxa"/>
            <w:tcBorders>
              <w:bottom w:val="single" w:sz="4" w:space="0" w:color="000000"/>
            </w:tcBorders>
          </w:tcPr>
          <w:p w14:paraId="41BA3102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Project team</w:t>
            </w:r>
          </w:p>
          <w:p w14:paraId="1EF6E27C" w14:textId="77777777" w:rsidR="009C465F" w:rsidRDefault="00656C3C">
            <w:pPr>
              <w:widowControl w:val="0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For each person working on the project, provide their name, their role within the organization, and a brief description of their relevant skills and expertise.</w:t>
            </w:r>
          </w:p>
          <w:p w14:paraId="005B70D7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</w:p>
        </w:tc>
        <w:tc>
          <w:tcPr>
            <w:tcW w:w="6780" w:type="dxa"/>
            <w:tcBorders>
              <w:bottom w:val="single" w:sz="4" w:space="0" w:color="000000"/>
            </w:tcBorders>
          </w:tcPr>
          <w:p w14:paraId="4F0487A6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  <w:tbl>
            <w:tblPr>
              <w:tblStyle w:val="a4"/>
              <w:tblW w:w="65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94"/>
              <w:gridCol w:w="2193"/>
              <w:gridCol w:w="2193"/>
            </w:tblGrid>
            <w:tr w:rsidR="009C465F" w14:paraId="0482C912" w14:textId="77777777"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D4D733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0BD55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Role</w:t>
                  </w: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7C3ED2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Skills/Expertise</w:t>
                  </w:r>
                </w:p>
              </w:tc>
            </w:tr>
            <w:tr w:rsidR="009C465F" w14:paraId="03923172" w14:textId="77777777"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2EF78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9BF5D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0F147F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9C465F" w14:paraId="2206AA05" w14:textId="77777777"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5D3882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7A4D9D41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96B224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3CB55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  <w:tr w:rsidR="009C465F" w14:paraId="77354383" w14:textId="77777777"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6235AF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  <w:p w14:paraId="06B25B03" w14:textId="77777777" w:rsidR="009C465F" w:rsidRDefault="00656C3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i/>
                      <w:color w:val="999999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999999"/>
                      <w:sz w:val="20"/>
                      <w:szCs w:val="20"/>
                    </w:rPr>
                    <w:t xml:space="preserve">(add more rows </w:t>
                  </w:r>
                  <w:proofErr w:type="gramStart"/>
                  <w:r>
                    <w:rPr>
                      <w:b/>
                      <w:i/>
                      <w:color w:val="999999"/>
                      <w:sz w:val="20"/>
                      <w:szCs w:val="20"/>
                    </w:rPr>
                    <w:t>below  if</w:t>
                  </w:r>
                  <w:proofErr w:type="gramEnd"/>
                  <w:r>
                    <w:rPr>
                      <w:b/>
                      <w:i/>
                      <w:color w:val="999999"/>
                      <w:sz w:val="20"/>
                      <w:szCs w:val="20"/>
                    </w:rPr>
                    <w:t xml:space="preserve"> required)</w:t>
                  </w: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5A2CCE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57C7B" w14:textId="77777777" w:rsidR="009C465F" w:rsidRDefault="009C46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left"/>
                    <w:rPr>
                      <w:b/>
                      <w:color w:val="76923C"/>
                    </w:rPr>
                  </w:pPr>
                </w:p>
              </w:tc>
            </w:tr>
          </w:tbl>
          <w:p w14:paraId="516BE7B5" w14:textId="77777777" w:rsidR="009C465F" w:rsidRDefault="009C465F">
            <w:pPr>
              <w:pBdr>
                <w:between w:val="single" w:sz="4" w:space="1" w:color="595959"/>
              </w:pBdr>
              <w:jc w:val="left"/>
              <w:rPr>
                <w:b/>
              </w:rPr>
            </w:pPr>
          </w:p>
        </w:tc>
      </w:tr>
      <w:tr w:rsidR="009C465F" w14:paraId="5904165C" w14:textId="77777777" w:rsidTr="00656C3C">
        <w:trPr>
          <w:trHeight w:val="2942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540F" w14:textId="77777777" w:rsidR="009C465F" w:rsidRDefault="00656C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requirements</w:t>
            </w:r>
          </w:p>
          <w:p w14:paraId="5947AB39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 xml:space="preserve">If you </w:t>
            </w:r>
            <w:proofErr w:type="gramStart"/>
            <w:r>
              <w:rPr>
                <w:i/>
                <w:color w:val="808080"/>
                <w:sz w:val="20"/>
                <w:szCs w:val="20"/>
              </w:rPr>
              <w:t>don’t</w:t>
            </w:r>
            <w:proofErr w:type="gramEnd"/>
            <w:r>
              <w:rPr>
                <w:i/>
                <w:color w:val="808080"/>
                <w:sz w:val="20"/>
                <w:szCs w:val="20"/>
              </w:rPr>
              <w:t xml:space="preserve"> include each of these, your application will be considered incomplete.</w:t>
            </w:r>
          </w:p>
          <w:p w14:paraId="2D809980" w14:textId="77777777" w:rsidR="009C465F" w:rsidRDefault="009C4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</w:p>
          <w:p w14:paraId="398D9DA4" w14:textId="6E62E558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Please check</w:t>
            </w:r>
            <w:r w:rsidR="00733ED9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gramStart"/>
            <w:r w:rsidR="00733ED9">
              <w:rPr>
                <w:i/>
                <w:color w:val="808080"/>
                <w:sz w:val="20"/>
                <w:szCs w:val="20"/>
              </w:rPr>
              <w:t>(</w:t>
            </w:r>
            <w:r>
              <w:rPr>
                <w:i/>
                <w:color w:val="808080"/>
                <w:sz w:val="20"/>
                <w:szCs w:val="20"/>
              </w:rPr>
              <w:t xml:space="preserve"> if</w:t>
            </w:r>
            <w:proofErr w:type="gramEnd"/>
            <w:r>
              <w:rPr>
                <w:i/>
                <w:color w:val="808080"/>
                <w:sz w:val="20"/>
                <w:szCs w:val="20"/>
              </w:rPr>
              <w:t xml:space="preserve"> you have completed these lists. </w:t>
            </w:r>
          </w:p>
        </w:tc>
        <w:tc>
          <w:tcPr>
            <w:tcW w:w="6780" w:type="dxa"/>
            <w:tcBorders>
              <w:left w:val="single" w:sz="4" w:space="0" w:color="000000"/>
            </w:tcBorders>
            <w:vAlign w:val="center"/>
          </w:tcPr>
          <w:p w14:paraId="08E563C4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4" w:hanging="3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I have included a project budget (see over the page)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50759CF8" wp14:editId="737E0D43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3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30F8BE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4" w:hanging="3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I have included a support letter from my organisation’s or department’s senior executive (CEO/Director)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B76EAD6" wp14:editId="4F50F473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0</wp:posOffset>
                  </wp:positionV>
                  <wp:extent cx="193675" cy="156210"/>
                  <wp:effectExtent l="19050" t="19050" r="15875" b="15240"/>
                  <wp:wrapNone/>
                  <wp:docPr id="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C3871C" w14:textId="77777777" w:rsidR="009C465F" w:rsidRDefault="0065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I have included support letter(s) from all relevant project partners.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44CFB1D0" wp14:editId="021D5CFF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28575</wp:posOffset>
                  </wp:positionV>
                  <wp:extent cx="193675" cy="156210"/>
                  <wp:effectExtent l="19050" t="19050" r="15875" b="15240"/>
                  <wp:wrapNone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232134" w14:textId="477D0A24" w:rsidR="009C465F" w:rsidRDefault="00656C3C" w:rsidP="0073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6" w:hanging="49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114300" distR="114300" wp14:anchorId="6D5239B4" wp14:editId="07958D92">
                  <wp:extent cx="193675" cy="156210"/>
                  <wp:effectExtent l="19050" t="19050" r="15875" b="15240"/>
                  <wp:docPr id="3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 have included copy of Certificate of Incorporations/ Business   </w:t>
            </w:r>
            <w:r w:rsidR="00733E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License for my organisations</w:t>
            </w:r>
          </w:p>
          <w:p w14:paraId="4EBD8E2C" w14:textId="067EBF49" w:rsidR="009C465F" w:rsidRDefault="0073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84" w:hanging="357"/>
              <w:jc w:val="left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7340C8A4" wp14:editId="4F9BCAC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1905</wp:posOffset>
                  </wp:positionV>
                  <wp:extent cx="193675" cy="156210"/>
                  <wp:effectExtent l="19050" t="19050" r="15875" b="15240"/>
                  <wp:wrapNone/>
                  <wp:docPr id="4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56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C3C">
              <w:rPr>
                <w:color w:val="000000"/>
              </w:rPr>
              <w:t xml:space="preserve">       If successful, I agree to work with </w:t>
            </w:r>
            <w:proofErr w:type="spellStart"/>
            <w:r w:rsidR="00656C3C">
              <w:rPr>
                <w:color w:val="000000"/>
              </w:rPr>
              <w:t>TongaHealth</w:t>
            </w:r>
            <w:proofErr w:type="spellEnd"/>
            <w:r w:rsidR="00656C3C">
              <w:rPr>
                <w:color w:val="000000"/>
              </w:rPr>
              <w:t xml:space="preserve"> staff to develop full project documentation as stated in the Guidelines.</w:t>
            </w:r>
          </w:p>
        </w:tc>
      </w:tr>
    </w:tbl>
    <w:p w14:paraId="0CDAA23D" w14:textId="77777777" w:rsidR="009C465F" w:rsidRDefault="00656C3C">
      <w:pPr>
        <w:jc w:val="left"/>
      </w:pPr>
      <w:r>
        <w:br w:type="page"/>
      </w:r>
    </w:p>
    <w:p w14:paraId="3A8EB755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hd w:val="clear" w:color="auto" w:fill="9BBB59"/>
        <w:spacing w:after="0"/>
        <w:ind w:left="49" w:hanging="357"/>
        <w:jc w:val="left"/>
        <w:rPr>
          <w:b/>
          <w:color w:val="000000"/>
        </w:rPr>
      </w:pPr>
      <w:r>
        <w:rPr>
          <w:b/>
          <w:color w:val="000000"/>
        </w:rPr>
        <w:lastRenderedPageBreak/>
        <w:t>Budget</w:t>
      </w:r>
    </w:p>
    <w:p w14:paraId="101C0210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ind w:left="-308"/>
        <w:jc w:val="left"/>
        <w:rPr>
          <w:color w:val="000000"/>
        </w:rPr>
      </w:pPr>
      <w:r>
        <w:rPr>
          <w:color w:val="000000"/>
        </w:rPr>
        <w:t>Please complete the budget below for each of your key activities. They should match the key activities you listed in the section above.</w:t>
      </w:r>
    </w:p>
    <w:p w14:paraId="1D87CC8C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ind w:left="-308"/>
        <w:jc w:val="left"/>
        <w:rPr>
          <w:color w:val="000000"/>
        </w:rPr>
      </w:pPr>
      <w:r>
        <w:rPr>
          <w:color w:val="000000"/>
        </w:rPr>
        <w:t>Calculate the cost for each activity, and the total project cost</w:t>
      </w:r>
      <w:r>
        <w:t xml:space="preserve"> (t</w:t>
      </w:r>
      <w:r>
        <w:rPr>
          <w:color w:val="000000"/>
        </w:rPr>
        <w:t xml:space="preserve">his figure should be the same as the total amount requested part </w:t>
      </w:r>
      <w:r>
        <w:t>4</w:t>
      </w:r>
      <w:r>
        <w:rPr>
          <w:color w:val="000000"/>
        </w:rPr>
        <w:t>).</w:t>
      </w:r>
    </w:p>
    <w:p w14:paraId="7DBEDB31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ind w:left="-308"/>
        <w:jc w:val="left"/>
        <w:rPr>
          <w:i/>
        </w:rPr>
      </w:pPr>
      <w:r>
        <w:rPr>
          <w:i/>
          <w:color w:val="000000"/>
        </w:rPr>
        <w:t xml:space="preserve">One activity has been filled out in red as an </w:t>
      </w:r>
      <w:r>
        <w:rPr>
          <w:i/>
          <w:color w:val="000000"/>
          <w:u w:val="single"/>
        </w:rPr>
        <w:t>example only</w:t>
      </w:r>
      <w:r>
        <w:rPr>
          <w:i/>
          <w:color w:val="000000"/>
        </w:rPr>
        <w:t xml:space="preserve"> – do not include this in your final budget.</w:t>
      </w:r>
      <w:r>
        <w:rPr>
          <w:i/>
        </w:rPr>
        <w:t xml:space="preserve"> </w:t>
      </w:r>
    </w:p>
    <w:p w14:paraId="1DEBD9D1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ind w:left="-308"/>
        <w:jc w:val="left"/>
        <w:rPr>
          <w:i/>
          <w:color w:val="000000"/>
        </w:rPr>
      </w:pPr>
      <w:r>
        <w:rPr>
          <w:i/>
        </w:rPr>
        <w:t>Please insert more rows or budget items if needed.</w:t>
      </w:r>
    </w:p>
    <w:p w14:paraId="7C0FF9DE" w14:textId="77777777" w:rsidR="009C465F" w:rsidRDefault="009C465F">
      <w:pPr>
        <w:pBdr>
          <w:top w:val="nil"/>
          <w:left w:val="nil"/>
          <w:bottom w:val="nil"/>
          <w:right w:val="nil"/>
          <w:between w:val="nil"/>
        </w:pBdr>
        <w:spacing w:after="0"/>
        <w:ind w:left="49" w:hanging="357"/>
        <w:jc w:val="left"/>
        <w:rPr>
          <w:i/>
          <w:color w:val="000000"/>
        </w:rPr>
      </w:pPr>
    </w:p>
    <w:p w14:paraId="0BF1BCC7" w14:textId="77777777" w:rsidR="009C465F" w:rsidRDefault="00656C3C">
      <w:p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left"/>
        <w:rPr>
          <w:color w:val="000000"/>
        </w:rPr>
      </w:pPr>
      <w:proofErr w:type="spellStart"/>
      <w:r>
        <w:rPr>
          <w:color w:val="000000"/>
        </w:rPr>
        <w:t>TongaHealth</w:t>
      </w:r>
      <w:proofErr w:type="spellEnd"/>
      <w:r>
        <w:rPr>
          <w:color w:val="000000"/>
        </w:rPr>
        <w:t xml:space="preserve"> will not fund activities including:</w:t>
      </w:r>
    </w:p>
    <w:p w14:paraId="53E3CCF9" w14:textId="77777777" w:rsidR="009C465F" w:rsidRDefault="00656C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left"/>
      </w:pPr>
      <w:r>
        <w:rPr>
          <w:color w:val="000000"/>
        </w:rPr>
        <w:t>Costs associated with running an organisation, including staff salaries</w:t>
      </w:r>
    </w:p>
    <w:p w14:paraId="653B4C83" w14:textId="77777777" w:rsidR="009C465F" w:rsidRDefault="00656C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left"/>
      </w:pPr>
      <w:r>
        <w:rPr>
          <w:color w:val="000000"/>
        </w:rPr>
        <w:t>Overseas travel for conferences, workshops, forums etc.</w:t>
      </w:r>
    </w:p>
    <w:p w14:paraId="2EF3388C" w14:textId="77777777" w:rsidR="009C465F" w:rsidRDefault="00656C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left"/>
      </w:pPr>
      <w:r>
        <w:rPr>
          <w:color w:val="000000"/>
        </w:rPr>
        <w:t>Activities that promote a political organisation or perspective</w:t>
      </w:r>
    </w:p>
    <w:p w14:paraId="43CD2F79" w14:textId="77777777" w:rsidR="009C465F" w:rsidRDefault="009C465F">
      <w:pPr>
        <w:pBdr>
          <w:top w:val="nil"/>
          <w:left w:val="nil"/>
          <w:bottom w:val="nil"/>
          <w:right w:val="nil"/>
          <w:between w:val="nil"/>
        </w:pBdr>
        <w:ind w:left="49" w:hanging="357"/>
        <w:jc w:val="left"/>
        <w:rPr>
          <w:color w:val="000000"/>
        </w:rPr>
      </w:pPr>
    </w:p>
    <w:tbl>
      <w:tblPr>
        <w:tblStyle w:val="a5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4545"/>
        <w:gridCol w:w="1275"/>
        <w:gridCol w:w="1260"/>
        <w:gridCol w:w="2055"/>
      </w:tblGrid>
      <w:tr w:rsidR="009C465F" w14:paraId="1854133F" w14:textId="77777777">
        <w:trPr>
          <w:trHeight w:val="885"/>
        </w:trPr>
        <w:tc>
          <w:tcPr>
            <w:tcW w:w="555" w:type="dxa"/>
          </w:tcPr>
          <w:p w14:paraId="31A2FBEA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4545" w:type="dxa"/>
          </w:tcPr>
          <w:p w14:paraId="54A71A5F" w14:textId="77777777" w:rsidR="009C465F" w:rsidRDefault="00656C3C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Budget Items</w:t>
            </w:r>
          </w:p>
        </w:tc>
        <w:tc>
          <w:tcPr>
            <w:tcW w:w="1275" w:type="dxa"/>
          </w:tcPr>
          <w:p w14:paraId="29AB8A9A" w14:textId="77777777" w:rsidR="009C465F" w:rsidRDefault="00656C3C">
            <w:pPr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Cost per item</w:t>
            </w:r>
          </w:p>
        </w:tc>
        <w:tc>
          <w:tcPr>
            <w:tcW w:w="1260" w:type="dxa"/>
          </w:tcPr>
          <w:p w14:paraId="34F0F27D" w14:textId="77777777" w:rsidR="009C465F" w:rsidRDefault="00656C3C">
            <w:pPr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Number of items</w:t>
            </w:r>
          </w:p>
        </w:tc>
        <w:tc>
          <w:tcPr>
            <w:tcW w:w="2055" w:type="dxa"/>
          </w:tcPr>
          <w:p w14:paraId="1A937643" w14:textId="77777777" w:rsidR="009C465F" w:rsidRDefault="00656C3C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Cost</w:t>
            </w:r>
          </w:p>
          <w:p w14:paraId="262C9B71" w14:textId="77777777" w:rsidR="009C465F" w:rsidRDefault="00656C3C">
            <w:pPr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cost per item</w:t>
            </w:r>
            <w:r>
              <w:rPr>
                <w:color w:val="000000"/>
                <w:sz w:val="20"/>
                <w:szCs w:val="20"/>
              </w:rPr>
              <w:t xml:space="preserve"> x </w:t>
            </w:r>
            <w:r>
              <w:rPr>
                <w:i/>
                <w:color w:val="000000"/>
                <w:sz w:val="20"/>
                <w:szCs w:val="20"/>
              </w:rPr>
              <w:t>number of items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9C465F" w14:paraId="062742D6" w14:textId="77777777">
        <w:trPr>
          <w:trHeight w:val="248"/>
        </w:trPr>
        <w:tc>
          <w:tcPr>
            <w:tcW w:w="555" w:type="dxa"/>
            <w:shd w:val="clear" w:color="auto" w:fill="D7E3BC"/>
          </w:tcPr>
          <w:p w14:paraId="6C731F84" w14:textId="77777777" w:rsidR="009C465F" w:rsidRDefault="009C46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shd w:val="clear" w:color="auto" w:fill="D7E3BC"/>
          </w:tcPr>
          <w:p w14:paraId="178CFDAC" w14:textId="77777777" w:rsidR="009C465F" w:rsidRDefault="00656C3C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EXAMPLE ONLY</w:t>
            </w:r>
          </w:p>
          <w:p w14:paraId="16EC668F" w14:textId="77777777" w:rsidR="009C465F" w:rsidRDefault="00656C3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Key activity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: </w:t>
            </w:r>
            <w:r>
              <w:rPr>
                <w:i/>
                <w:color w:val="FF0000"/>
                <w:sz w:val="18"/>
                <w:szCs w:val="18"/>
              </w:rPr>
              <w:t>Two cooking demonstrations</w:t>
            </w:r>
          </w:p>
        </w:tc>
      </w:tr>
      <w:tr w:rsidR="009C465F" w14:paraId="21CEA1F9" w14:textId="77777777">
        <w:trPr>
          <w:trHeight w:val="224"/>
        </w:trPr>
        <w:tc>
          <w:tcPr>
            <w:tcW w:w="555" w:type="dxa"/>
          </w:tcPr>
          <w:p w14:paraId="2B3BB8C7" w14:textId="77777777" w:rsidR="009C465F" w:rsidRDefault="009C46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45" w:type="dxa"/>
          </w:tcPr>
          <w:p w14:paraId="2D2C6424" w14:textId="77777777" w:rsidR="009C465F" w:rsidRDefault="00656C3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Fruits and vegetables</w:t>
            </w:r>
          </w:p>
        </w:tc>
        <w:tc>
          <w:tcPr>
            <w:tcW w:w="1275" w:type="dxa"/>
          </w:tcPr>
          <w:p w14:paraId="1B0A7540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$10</w:t>
            </w:r>
          </w:p>
        </w:tc>
        <w:tc>
          <w:tcPr>
            <w:tcW w:w="1260" w:type="dxa"/>
          </w:tcPr>
          <w:p w14:paraId="7B40C641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7F0299AE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$20</w:t>
            </w:r>
          </w:p>
        </w:tc>
      </w:tr>
      <w:tr w:rsidR="009C465F" w14:paraId="48575038" w14:textId="77777777">
        <w:trPr>
          <w:trHeight w:val="224"/>
        </w:trPr>
        <w:tc>
          <w:tcPr>
            <w:tcW w:w="555" w:type="dxa"/>
          </w:tcPr>
          <w:p w14:paraId="0F288761" w14:textId="77777777" w:rsidR="009C465F" w:rsidRDefault="009C46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45" w:type="dxa"/>
          </w:tcPr>
          <w:p w14:paraId="20DE5760" w14:textId="77777777" w:rsidR="009C465F" w:rsidRDefault="00656C3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Steamer</w:t>
            </w:r>
          </w:p>
        </w:tc>
        <w:tc>
          <w:tcPr>
            <w:tcW w:w="1275" w:type="dxa"/>
          </w:tcPr>
          <w:p w14:paraId="0CCACE20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$20</w:t>
            </w:r>
          </w:p>
        </w:tc>
        <w:tc>
          <w:tcPr>
            <w:tcW w:w="1260" w:type="dxa"/>
          </w:tcPr>
          <w:p w14:paraId="5B5269B4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055" w:type="dxa"/>
          </w:tcPr>
          <w:p w14:paraId="03AE148E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$40</w:t>
            </w:r>
          </w:p>
        </w:tc>
      </w:tr>
      <w:tr w:rsidR="009C465F" w14:paraId="3C75142E" w14:textId="77777777">
        <w:trPr>
          <w:trHeight w:val="224"/>
        </w:trPr>
        <w:tc>
          <w:tcPr>
            <w:tcW w:w="555" w:type="dxa"/>
          </w:tcPr>
          <w:p w14:paraId="58AD5CDE" w14:textId="77777777" w:rsidR="009C465F" w:rsidRDefault="009C465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45" w:type="dxa"/>
          </w:tcPr>
          <w:p w14:paraId="0DD09967" w14:textId="77777777" w:rsidR="009C465F" w:rsidRDefault="009C465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99B559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14:paraId="21CEE243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14:paraId="18CAF065" w14:textId="77777777" w:rsidR="009C465F" w:rsidRDefault="00656C3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$10</w:t>
            </w:r>
          </w:p>
        </w:tc>
      </w:tr>
      <w:tr w:rsidR="009C465F" w14:paraId="4BB6F6CE" w14:textId="77777777">
        <w:trPr>
          <w:trHeight w:val="224"/>
        </w:trPr>
        <w:tc>
          <w:tcPr>
            <w:tcW w:w="555" w:type="dxa"/>
          </w:tcPr>
          <w:p w14:paraId="7293F91B" w14:textId="77777777" w:rsidR="009C465F" w:rsidRDefault="009C465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14:paraId="31C87D31" w14:textId="77777777" w:rsidR="009C465F" w:rsidRDefault="00656C3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SUB-TOTAL</w:t>
            </w:r>
          </w:p>
        </w:tc>
        <w:tc>
          <w:tcPr>
            <w:tcW w:w="2055" w:type="dxa"/>
          </w:tcPr>
          <w:p w14:paraId="7377885B" w14:textId="77777777" w:rsidR="009C465F" w:rsidRDefault="00656C3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$70</w:t>
            </w:r>
          </w:p>
        </w:tc>
      </w:tr>
      <w:tr w:rsidR="009C465F" w14:paraId="15F11856" w14:textId="77777777">
        <w:trPr>
          <w:trHeight w:val="240"/>
        </w:trPr>
        <w:tc>
          <w:tcPr>
            <w:tcW w:w="555" w:type="dxa"/>
            <w:shd w:val="clear" w:color="auto" w:fill="D7E3BC"/>
          </w:tcPr>
          <w:p w14:paraId="45271E78" w14:textId="77777777" w:rsidR="009C465F" w:rsidRDefault="009C465F">
            <w:pPr>
              <w:ind w:left="720" w:hanging="3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shd w:val="clear" w:color="auto" w:fill="D7E3BC"/>
          </w:tcPr>
          <w:p w14:paraId="08C8AF13" w14:textId="77777777" w:rsidR="009C465F" w:rsidRDefault="00656C3C">
            <w:pPr>
              <w:numPr>
                <w:ilvl w:val="0"/>
                <w:numId w:val="1"/>
              </w:numPr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Key activity: </w:t>
            </w:r>
          </w:p>
        </w:tc>
      </w:tr>
      <w:tr w:rsidR="009C465F" w14:paraId="21A45A34" w14:textId="77777777">
        <w:trPr>
          <w:trHeight w:val="224"/>
        </w:trPr>
        <w:tc>
          <w:tcPr>
            <w:tcW w:w="555" w:type="dxa"/>
          </w:tcPr>
          <w:p w14:paraId="5D3F6A11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545" w:type="dxa"/>
          </w:tcPr>
          <w:p w14:paraId="64D4EB4F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42D6F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5FDF3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002AC9A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2B658CC0" w14:textId="77777777">
        <w:trPr>
          <w:trHeight w:val="224"/>
        </w:trPr>
        <w:tc>
          <w:tcPr>
            <w:tcW w:w="555" w:type="dxa"/>
          </w:tcPr>
          <w:p w14:paraId="39253098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545" w:type="dxa"/>
          </w:tcPr>
          <w:p w14:paraId="62C5F76E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B22A59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0F8E0B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CC9238C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60ACEF17" w14:textId="77777777">
        <w:trPr>
          <w:trHeight w:val="224"/>
        </w:trPr>
        <w:tc>
          <w:tcPr>
            <w:tcW w:w="555" w:type="dxa"/>
          </w:tcPr>
          <w:p w14:paraId="71D561E3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45" w:type="dxa"/>
          </w:tcPr>
          <w:p w14:paraId="22192DE3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023103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1F07DF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77DD04C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43C48DD4" w14:textId="77777777">
        <w:trPr>
          <w:trHeight w:val="224"/>
        </w:trPr>
        <w:tc>
          <w:tcPr>
            <w:tcW w:w="555" w:type="dxa"/>
          </w:tcPr>
          <w:p w14:paraId="655D2C61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45" w:type="dxa"/>
          </w:tcPr>
          <w:p w14:paraId="427C7C13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B0C1E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0B0B43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6BBF577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7CDED3C2" w14:textId="77777777">
        <w:trPr>
          <w:trHeight w:val="224"/>
        </w:trPr>
        <w:tc>
          <w:tcPr>
            <w:tcW w:w="555" w:type="dxa"/>
          </w:tcPr>
          <w:p w14:paraId="6681CF50" w14:textId="77777777" w:rsidR="009C465F" w:rsidRPr="00F90348" w:rsidRDefault="009C46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14:paraId="1CFB0CFA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2055" w:type="dxa"/>
          </w:tcPr>
          <w:p w14:paraId="662D8F49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</w:p>
        </w:tc>
      </w:tr>
      <w:tr w:rsidR="009C465F" w14:paraId="076F5AE6" w14:textId="77777777">
        <w:trPr>
          <w:trHeight w:val="315"/>
        </w:trPr>
        <w:tc>
          <w:tcPr>
            <w:tcW w:w="555" w:type="dxa"/>
            <w:shd w:val="clear" w:color="auto" w:fill="D7E3BC"/>
          </w:tcPr>
          <w:p w14:paraId="0B6EBD6E" w14:textId="77777777" w:rsidR="009C465F" w:rsidRPr="00F90348" w:rsidRDefault="009C465F">
            <w:pPr>
              <w:ind w:left="720" w:hanging="3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shd w:val="clear" w:color="auto" w:fill="D7E3BC"/>
          </w:tcPr>
          <w:p w14:paraId="3265D37E" w14:textId="77777777" w:rsidR="009C465F" w:rsidRDefault="00656C3C">
            <w:pPr>
              <w:numPr>
                <w:ilvl w:val="0"/>
                <w:numId w:val="1"/>
              </w:numPr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Key activity: </w:t>
            </w:r>
          </w:p>
        </w:tc>
      </w:tr>
      <w:tr w:rsidR="009C465F" w14:paraId="380AE9AB" w14:textId="77777777">
        <w:trPr>
          <w:trHeight w:val="224"/>
        </w:trPr>
        <w:tc>
          <w:tcPr>
            <w:tcW w:w="555" w:type="dxa"/>
          </w:tcPr>
          <w:p w14:paraId="55FEE007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545" w:type="dxa"/>
          </w:tcPr>
          <w:p w14:paraId="2DE54868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178BC8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5A54DE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E76A0FD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4C169232" w14:textId="77777777">
        <w:trPr>
          <w:trHeight w:val="224"/>
        </w:trPr>
        <w:tc>
          <w:tcPr>
            <w:tcW w:w="555" w:type="dxa"/>
          </w:tcPr>
          <w:p w14:paraId="15B32435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45" w:type="dxa"/>
          </w:tcPr>
          <w:p w14:paraId="1480CBFD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1E6E5F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7CF49A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2C0735E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2B5CEB1E" w14:textId="77777777">
        <w:trPr>
          <w:trHeight w:val="224"/>
        </w:trPr>
        <w:tc>
          <w:tcPr>
            <w:tcW w:w="555" w:type="dxa"/>
          </w:tcPr>
          <w:p w14:paraId="18F37915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45" w:type="dxa"/>
          </w:tcPr>
          <w:p w14:paraId="4F78EA3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BDA2FB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226C12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D98D62A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285C200D" w14:textId="77777777">
        <w:trPr>
          <w:trHeight w:val="224"/>
        </w:trPr>
        <w:tc>
          <w:tcPr>
            <w:tcW w:w="555" w:type="dxa"/>
          </w:tcPr>
          <w:p w14:paraId="26B499EB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45" w:type="dxa"/>
          </w:tcPr>
          <w:p w14:paraId="798192CD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E9B8C8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62C9AA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FDF6616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33BA190D" w14:textId="77777777">
        <w:trPr>
          <w:trHeight w:val="224"/>
        </w:trPr>
        <w:tc>
          <w:tcPr>
            <w:tcW w:w="555" w:type="dxa"/>
          </w:tcPr>
          <w:p w14:paraId="71466631" w14:textId="77777777" w:rsidR="009C465F" w:rsidRPr="00F90348" w:rsidRDefault="009C465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14:paraId="34CB4CFA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2055" w:type="dxa"/>
          </w:tcPr>
          <w:p w14:paraId="7654F14D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</w:p>
        </w:tc>
      </w:tr>
      <w:tr w:rsidR="009C465F" w14:paraId="4375AC8C" w14:textId="77777777">
        <w:trPr>
          <w:trHeight w:val="224"/>
        </w:trPr>
        <w:tc>
          <w:tcPr>
            <w:tcW w:w="555" w:type="dxa"/>
            <w:shd w:val="clear" w:color="auto" w:fill="D7E3BC"/>
          </w:tcPr>
          <w:p w14:paraId="055FC7CA" w14:textId="77777777" w:rsidR="009C465F" w:rsidRPr="00F90348" w:rsidRDefault="009C465F">
            <w:pPr>
              <w:ind w:left="720" w:hanging="3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shd w:val="clear" w:color="auto" w:fill="D7E3BC"/>
          </w:tcPr>
          <w:p w14:paraId="46804F79" w14:textId="77777777" w:rsidR="009C465F" w:rsidRDefault="00656C3C">
            <w:pPr>
              <w:numPr>
                <w:ilvl w:val="0"/>
                <w:numId w:val="1"/>
              </w:numPr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Key activity: </w:t>
            </w:r>
          </w:p>
        </w:tc>
      </w:tr>
      <w:tr w:rsidR="009C465F" w14:paraId="53E45588" w14:textId="77777777">
        <w:trPr>
          <w:trHeight w:val="224"/>
        </w:trPr>
        <w:tc>
          <w:tcPr>
            <w:tcW w:w="555" w:type="dxa"/>
          </w:tcPr>
          <w:p w14:paraId="14695DAA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45" w:type="dxa"/>
          </w:tcPr>
          <w:p w14:paraId="293AFE5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3B9F80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2DA2D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5C58C0AB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62231A4F" w14:textId="77777777">
        <w:trPr>
          <w:trHeight w:val="224"/>
        </w:trPr>
        <w:tc>
          <w:tcPr>
            <w:tcW w:w="555" w:type="dxa"/>
          </w:tcPr>
          <w:p w14:paraId="79B23472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45" w:type="dxa"/>
          </w:tcPr>
          <w:p w14:paraId="4492E4C9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FD819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F21232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EB0DD3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3F715B85" w14:textId="77777777">
        <w:trPr>
          <w:trHeight w:val="224"/>
        </w:trPr>
        <w:tc>
          <w:tcPr>
            <w:tcW w:w="555" w:type="dxa"/>
          </w:tcPr>
          <w:p w14:paraId="77B543CE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45" w:type="dxa"/>
          </w:tcPr>
          <w:p w14:paraId="7FF72061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A234D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D1922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DE042DA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5FAD471D" w14:textId="77777777">
        <w:trPr>
          <w:trHeight w:val="224"/>
        </w:trPr>
        <w:tc>
          <w:tcPr>
            <w:tcW w:w="555" w:type="dxa"/>
          </w:tcPr>
          <w:p w14:paraId="7AD0CB3D" w14:textId="77777777" w:rsidR="009C465F" w:rsidRPr="00F90348" w:rsidRDefault="00656C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90348">
              <w:rPr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45" w:type="dxa"/>
          </w:tcPr>
          <w:p w14:paraId="3711DFC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C23EBD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EDBF04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4C5B492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</w:tr>
      <w:tr w:rsidR="009C465F" w14:paraId="301AD08B" w14:textId="77777777">
        <w:trPr>
          <w:trHeight w:val="224"/>
        </w:trPr>
        <w:tc>
          <w:tcPr>
            <w:tcW w:w="555" w:type="dxa"/>
          </w:tcPr>
          <w:p w14:paraId="158E09F7" w14:textId="77777777" w:rsidR="009C465F" w:rsidRPr="00F90348" w:rsidRDefault="009C465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0" w:type="dxa"/>
            <w:gridSpan w:val="3"/>
          </w:tcPr>
          <w:p w14:paraId="052107D3" w14:textId="77777777" w:rsidR="009C465F" w:rsidRDefault="00656C3C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2055" w:type="dxa"/>
          </w:tcPr>
          <w:p w14:paraId="5F35DAE1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</w:p>
        </w:tc>
      </w:tr>
      <w:tr w:rsidR="009C465F" w14:paraId="7D76EBD5" w14:textId="77777777">
        <w:trPr>
          <w:trHeight w:val="315"/>
        </w:trPr>
        <w:tc>
          <w:tcPr>
            <w:tcW w:w="555" w:type="dxa"/>
            <w:shd w:val="clear" w:color="auto" w:fill="9BBB59"/>
          </w:tcPr>
          <w:p w14:paraId="0FBF2011" w14:textId="77777777" w:rsidR="009C465F" w:rsidRDefault="009C46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shd w:val="clear" w:color="auto" w:fill="9BBB59"/>
          </w:tcPr>
          <w:p w14:paraId="323DEF2A" w14:textId="77777777" w:rsidR="009C465F" w:rsidRDefault="00656C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PROJECT COST </w:t>
            </w:r>
            <w:r>
              <w:rPr>
                <w:i/>
                <w:color w:val="000000"/>
                <w:sz w:val="20"/>
                <w:szCs w:val="20"/>
              </w:rPr>
              <w:t>(Add up all subtotals)</w:t>
            </w:r>
          </w:p>
          <w:p w14:paraId="0D0CE093" w14:textId="77777777" w:rsidR="009C465F" w:rsidRDefault="009C46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9BBB59"/>
          </w:tcPr>
          <w:p w14:paraId="4210115D" w14:textId="77777777" w:rsidR="009C465F" w:rsidRDefault="00656C3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2525AF45" w14:textId="77777777" w:rsidR="009C465F" w:rsidRDefault="009C465F">
      <w:pPr>
        <w:spacing w:after="0"/>
        <w:jc w:val="left"/>
        <w:rPr>
          <w:b/>
          <w:color w:val="76923C"/>
        </w:rPr>
      </w:pPr>
    </w:p>
    <w:tbl>
      <w:tblPr>
        <w:tblStyle w:val="a6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465F" w14:paraId="6F6EC501" w14:textId="77777777">
        <w:trPr>
          <w:trHeight w:val="315"/>
        </w:trPr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B5F8" w14:textId="77777777" w:rsidR="009C465F" w:rsidRDefault="00656C3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Budget Justifications</w:t>
            </w:r>
          </w:p>
        </w:tc>
      </w:tr>
    </w:tbl>
    <w:p w14:paraId="0788B65F" w14:textId="77777777" w:rsidR="009C465F" w:rsidRDefault="009C465F">
      <w:pPr>
        <w:spacing w:after="0"/>
        <w:ind w:left="411"/>
        <w:jc w:val="left"/>
        <w:rPr>
          <w:b/>
        </w:rPr>
      </w:pPr>
    </w:p>
    <w:tbl>
      <w:tblPr>
        <w:tblStyle w:val="a7"/>
        <w:tblW w:w="93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10"/>
        <w:gridCol w:w="5925"/>
      </w:tblGrid>
      <w:tr w:rsidR="009C465F" w14:paraId="7EC205D6" w14:textId="77777777">
        <w:trPr>
          <w:trHeight w:val="630"/>
        </w:trPr>
        <w:tc>
          <w:tcPr>
            <w:tcW w:w="5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097E" w14:textId="77777777" w:rsidR="009C465F" w:rsidRDefault="0065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91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FC58" w14:textId="77777777" w:rsidR="009C465F" w:rsidRDefault="0065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Budget Items</w:t>
            </w:r>
          </w:p>
          <w:p w14:paraId="1D468015" w14:textId="77777777" w:rsidR="009C465F" w:rsidRDefault="0065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insert items according to the Budget above and number it correctly according to each item. Also add more rows if needed)</w:t>
            </w:r>
          </w:p>
        </w:tc>
        <w:tc>
          <w:tcPr>
            <w:tcW w:w="5925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5D60" w14:textId="77777777" w:rsidR="009C465F" w:rsidRDefault="0065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Justifications </w:t>
            </w:r>
          </w:p>
          <w:p w14:paraId="53870B1C" w14:textId="77777777" w:rsidR="009C465F" w:rsidRDefault="0065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justify &amp; explain specifically why you need each item)</w:t>
            </w:r>
          </w:p>
        </w:tc>
      </w:tr>
      <w:tr w:rsidR="009C465F" w14:paraId="64230C5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ECAF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1.1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DEDA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3C7C0C9D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BE72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12AC14B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E887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601B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3120B637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1D9E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6F47E1C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3E12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2736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24630109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7583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198EC44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87AD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B450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605B514E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FB13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7C91C3A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5A86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8206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5DC6F49F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6CCD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13C8023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7718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DD37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25D04672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577C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05A4718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E853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B641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7A7FD06C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C655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6EEF0B4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79A0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B556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316B5F49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5273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098D5FA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56D2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AC00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361F638D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F31C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78B70DD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35E9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D8C0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2BA424EE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7695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3B75027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D789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1EF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02F8EC63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4E49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  <w:tr w:rsidR="009C465F" w14:paraId="629678C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65B3" w14:textId="77777777" w:rsidR="009C465F" w:rsidRDefault="00656C3C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4F09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14:paraId="1712B8EE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3FD4" w14:textId="77777777" w:rsidR="009C465F" w:rsidRDefault="009C4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</w:tc>
      </w:tr>
    </w:tbl>
    <w:p w14:paraId="41A4AFE1" w14:textId="77777777" w:rsidR="009C465F" w:rsidRDefault="009C465F">
      <w:pPr>
        <w:spacing w:after="0"/>
        <w:jc w:val="left"/>
        <w:rPr>
          <w:b/>
        </w:rPr>
      </w:pPr>
    </w:p>
    <w:sectPr w:rsidR="009C465F">
      <w:pgSz w:w="12240" w:h="15840"/>
      <w:pgMar w:top="108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0305"/>
    <w:multiLevelType w:val="multilevel"/>
    <w:tmpl w:val="23F01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D14227"/>
    <w:multiLevelType w:val="multilevel"/>
    <w:tmpl w:val="11008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F95ACC"/>
    <w:multiLevelType w:val="multilevel"/>
    <w:tmpl w:val="F8289A4A"/>
    <w:lvl w:ilvl="0">
      <w:start w:val="1"/>
      <w:numFmt w:val="bullet"/>
      <w:pStyle w:val="GuidelineList"/>
      <w:lvlText w:val="-"/>
      <w:lvlJc w:val="left"/>
      <w:pPr>
        <w:ind w:left="644" w:hanging="359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D14046"/>
    <w:multiLevelType w:val="multilevel"/>
    <w:tmpl w:val="F9A84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B5D"/>
    <w:multiLevelType w:val="multilevel"/>
    <w:tmpl w:val="096A80BE"/>
    <w:lvl w:ilvl="0">
      <w:start w:val="1"/>
      <w:numFmt w:val="bullet"/>
      <w:lvlText w:val="●"/>
      <w:lvlJc w:val="left"/>
      <w:pPr>
        <w:ind w:left="7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0B478B"/>
    <w:multiLevelType w:val="multilevel"/>
    <w:tmpl w:val="CD70CE8E"/>
    <w:lvl w:ilvl="0">
      <w:start w:val="1"/>
      <w:numFmt w:val="bullet"/>
      <w:pStyle w:val="GuidelineLis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A47D40"/>
    <w:multiLevelType w:val="multilevel"/>
    <w:tmpl w:val="A682448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540C9B"/>
    <w:multiLevelType w:val="multilevel"/>
    <w:tmpl w:val="858E0F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AD012C"/>
    <w:multiLevelType w:val="multilevel"/>
    <w:tmpl w:val="25D4C2A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47B3"/>
    <w:multiLevelType w:val="multilevel"/>
    <w:tmpl w:val="D6C6FB64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44146E"/>
    <w:multiLevelType w:val="multilevel"/>
    <w:tmpl w:val="F7A40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3B2EAB"/>
    <w:multiLevelType w:val="multilevel"/>
    <w:tmpl w:val="0048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E5C4F"/>
    <w:multiLevelType w:val="multilevel"/>
    <w:tmpl w:val="0866715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429F8"/>
    <w:multiLevelType w:val="multilevel"/>
    <w:tmpl w:val="943C34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B76EE2"/>
    <w:multiLevelType w:val="multilevel"/>
    <w:tmpl w:val="5E041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1805CC"/>
    <w:multiLevelType w:val="multilevel"/>
    <w:tmpl w:val="073CF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443186"/>
    <w:multiLevelType w:val="multilevel"/>
    <w:tmpl w:val="32180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5F"/>
    <w:rsid w:val="002172A8"/>
    <w:rsid w:val="003F6362"/>
    <w:rsid w:val="00520DA9"/>
    <w:rsid w:val="00656C3C"/>
    <w:rsid w:val="00733ED9"/>
    <w:rsid w:val="00816227"/>
    <w:rsid w:val="00986DC2"/>
    <w:rsid w:val="009C465F"/>
    <w:rsid w:val="00AF44D7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1A6B"/>
  <w15:docId w15:val="{E112EAA3-925D-4BFC-B13C-B5EB19B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1B"/>
  </w:style>
  <w:style w:type="paragraph" w:styleId="Heading1">
    <w:name w:val="heading 1"/>
    <w:basedOn w:val="Normal"/>
    <w:next w:val="Normal"/>
    <w:link w:val="Heading1Char"/>
    <w:uiPriority w:val="9"/>
    <w:qFormat/>
    <w:rsid w:val="007D175F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75F"/>
    <w:pPr>
      <w:ind w:left="357"/>
      <w:outlineLvl w:val="1"/>
    </w:pPr>
    <w:rPr>
      <w:b/>
      <w: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75F"/>
    <w:pPr>
      <w:ind w:right="-1"/>
    </w:pPr>
    <w:rPr>
      <w:rFonts w:asciiTheme="majorHAnsi" w:hAnsiTheme="majorHAnsi"/>
      <w:b/>
      <w:caps/>
      <w:noProof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364CF"/>
    <w:pPr>
      <w:ind w:left="720"/>
      <w:contextualSpacing/>
    </w:pPr>
  </w:style>
  <w:style w:type="table" w:styleId="TableGrid">
    <w:name w:val="Table Grid"/>
    <w:basedOn w:val="TableNormal"/>
    <w:uiPriority w:val="39"/>
    <w:rsid w:val="007220F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F1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00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13">
    <w:name w:val="color_13"/>
    <w:basedOn w:val="DefaultParagraphFont"/>
    <w:rsid w:val="00003E5A"/>
  </w:style>
  <w:style w:type="paragraph" w:styleId="Header">
    <w:name w:val="header"/>
    <w:basedOn w:val="Normal"/>
    <w:link w:val="HeaderChar"/>
    <w:uiPriority w:val="99"/>
    <w:unhideWhenUsed/>
    <w:rsid w:val="0017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C4"/>
  </w:style>
  <w:style w:type="paragraph" w:styleId="Footer">
    <w:name w:val="footer"/>
    <w:basedOn w:val="Normal"/>
    <w:link w:val="FooterChar"/>
    <w:uiPriority w:val="99"/>
    <w:unhideWhenUsed/>
    <w:rsid w:val="0017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C4"/>
  </w:style>
  <w:style w:type="character" w:styleId="Hyperlink">
    <w:name w:val="Hyperlink"/>
    <w:basedOn w:val="DefaultParagraphFont"/>
    <w:uiPriority w:val="99"/>
    <w:unhideWhenUsed/>
    <w:rsid w:val="001761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C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175F"/>
    <w:rPr>
      <w:rFonts w:eastAsiaTheme="majorEastAsia" w:cstheme="majorBidi"/>
      <w:b/>
      <w:bCs/>
      <w:caps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9165A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7C76F6"/>
  </w:style>
  <w:style w:type="character" w:customStyle="1" w:styleId="Heading4Char">
    <w:name w:val="Heading 4 Char"/>
    <w:basedOn w:val="DefaultParagraphFont"/>
    <w:link w:val="Heading4"/>
    <w:uiPriority w:val="9"/>
    <w:semiHidden/>
    <w:rsid w:val="001477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A3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26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26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26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60C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7D175F"/>
    <w:rPr>
      <w:rFonts w:asciiTheme="majorHAnsi" w:hAnsiTheme="majorHAnsi"/>
      <w:b/>
      <w:caps/>
      <w:noProof/>
      <w:sz w:val="24"/>
      <w:lang w:val="en-US"/>
    </w:rPr>
  </w:style>
  <w:style w:type="paragraph" w:customStyle="1" w:styleId="Body">
    <w:name w:val="Body"/>
    <w:basedOn w:val="Normal"/>
    <w:link w:val="BodyChar"/>
    <w:qFormat/>
    <w:rsid w:val="007D175F"/>
    <w:pPr>
      <w:ind w:left="357"/>
    </w:pPr>
  </w:style>
  <w:style w:type="character" w:customStyle="1" w:styleId="Heading2Char">
    <w:name w:val="Heading 2 Char"/>
    <w:basedOn w:val="DefaultParagraphFont"/>
    <w:link w:val="Heading2"/>
    <w:uiPriority w:val="9"/>
    <w:rsid w:val="007D175F"/>
    <w:rPr>
      <w:b/>
      <w:caps/>
    </w:rPr>
  </w:style>
  <w:style w:type="character" w:customStyle="1" w:styleId="BodyChar">
    <w:name w:val="Body Char"/>
    <w:basedOn w:val="DefaultParagraphFont"/>
    <w:link w:val="Body"/>
    <w:rsid w:val="007D175F"/>
  </w:style>
  <w:style w:type="paragraph" w:customStyle="1" w:styleId="GuidelineList">
    <w:name w:val="Guideline List"/>
    <w:basedOn w:val="ListParagraph"/>
    <w:link w:val="GuidelineListChar"/>
    <w:qFormat/>
    <w:rsid w:val="006508DA"/>
    <w:pPr>
      <w:numPr>
        <w:numId w:val="3"/>
      </w:numPr>
      <w:ind w:left="714" w:hanging="357"/>
    </w:pPr>
  </w:style>
  <w:style w:type="paragraph" w:customStyle="1" w:styleId="GuidelineList2">
    <w:name w:val="Guideline List 2"/>
    <w:basedOn w:val="GuidelineList"/>
    <w:link w:val="GuidelineList2Char"/>
    <w:qFormat/>
    <w:rsid w:val="006508DA"/>
    <w:pPr>
      <w:numPr>
        <w:numId w:val="4"/>
      </w:numPr>
    </w:pPr>
  </w:style>
  <w:style w:type="character" w:customStyle="1" w:styleId="GuidelineListChar">
    <w:name w:val="Guideline List Char"/>
    <w:basedOn w:val="ListParagraphChar"/>
    <w:link w:val="GuidelineList"/>
    <w:rsid w:val="006508DA"/>
  </w:style>
  <w:style w:type="character" w:customStyle="1" w:styleId="GuidelineList2Char">
    <w:name w:val="Guideline List 2 Char"/>
    <w:basedOn w:val="GuidelineListChar"/>
    <w:link w:val="GuidelineList2"/>
    <w:rsid w:val="006508DA"/>
  </w:style>
  <w:style w:type="table" w:customStyle="1" w:styleId="GridTable4-Accent31">
    <w:name w:val="Grid Table 4 - Accent 31"/>
    <w:basedOn w:val="TableNormal"/>
    <w:uiPriority w:val="49"/>
    <w:rsid w:val="00775E6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775E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A322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22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2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9639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C2D69B"/>
        </w:tcBorders>
      </w:tcPr>
    </w:tblStylePr>
    <w:tblStylePr w:type="lastRow">
      <w:rPr>
        <w:b/>
      </w:rPr>
      <w:tblPr/>
      <w:tcPr>
        <w:tcBorders>
          <w:top w:val="single" w:sz="4" w:space="0" w:color="C2D69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0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program@tongahealth.org.to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ZFmXztPapqGpDENfyb1wSZmqw==">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jeaniem</dc:creator>
  <cp:lastModifiedBy>Miss Jo Yasmina</cp:lastModifiedBy>
  <cp:revision>4</cp:revision>
  <cp:lastPrinted>2020-07-01T19:54:00Z</cp:lastPrinted>
  <dcterms:created xsi:type="dcterms:W3CDTF">2020-07-01T21:43:00Z</dcterms:created>
  <dcterms:modified xsi:type="dcterms:W3CDTF">2020-07-02T00:40:00Z</dcterms:modified>
</cp:coreProperties>
</file>